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7DA0" w14:textId="4AE3331E" w:rsidR="00D43C12" w:rsidRDefault="00A4441B" w:rsidP="00DB484C">
      <w:pPr>
        <w:jc w:val="center"/>
        <w:rPr>
          <w:b/>
          <w:bCs/>
        </w:rPr>
      </w:pPr>
      <w:r w:rsidRPr="00D43C1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D239C8" wp14:editId="066DBE89">
                <wp:simplePos x="0" y="0"/>
                <wp:positionH relativeFrom="column">
                  <wp:posOffset>9525</wp:posOffset>
                </wp:positionH>
                <wp:positionV relativeFrom="paragraph">
                  <wp:posOffset>-72390</wp:posOffset>
                </wp:positionV>
                <wp:extent cx="3733800" cy="6065520"/>
                <wp:effectExtent l="0" t="0" r="19050" b="11430"/>
                <wp:wrapNone/>
                <wp:docPr id="221577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606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6FC0B" w14:textId="77777777" w:rsidR="00D43C12" w:rsidRPr="00A4441B" w:rsidRDefault="00D43C12" w:rsidP="00D43C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44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CIRENCESTER ECLECTIC STRINGS</w:t>
                            </w:r>
                          </w:p>
                          <w:p w14:paraId="53300BD6" w14:textId="77777777" w:rsidR="00D43C12" w:rsidRPr="00A4441B" w:rsidRDefault="00D43C12" w:rsidP="00D43C1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4441B">
                              <w:rPr>
                                <w:sz w:val="20"/>
                                <w:szCs w:val="20"/>
                              </w:rPr>
                              <w:t>We are an enthusiastic group of local string players (violin, viola, cello and double bass) who enjoy playing together. We draw members from all over Gloucestershire, Wiltshire and beyond.</w:t>
                            </w:r>
                          </w:p>
                          <w:p w14:paraId="7542E269" w14:textId="15C0C245" w:rsidR="00D43C12" w:rsidRPr="00A4441B" w:rsidRDefault="00D43C12" w:rsidP="00D43C1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4441B">
                              <w:rPr>
                                <w:sz w:val="20"/>
                                <w:szCs w:val="20"/>
                              </w:rPr>
                              <w:t xml:space="preserve">Under the exciting direction of our new conductor </w:t>
                            </w:r>
                            <w:r w:rsidRPr="00A444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Nick Steel</w:t>
                            </w:r>
                            <w:r w:rsidRPr="00A4441B">
                              <w:rPr>
                                <w:sz w:val="20"/>
                                <w:szCs w:val="20"/>
                              </w:rPr>
                              <w:t xml:space="preserve"> we</w:t>
                            </w:r>
                            <w:r w:rsidR="00A4441B">
                              <w:rPr>
                                <w:sz w:val="20"/>
                                <w:szCs w:val="20"/>
                              </w:rPr>
                              <w:t xml:space="preserve"> recently enjoyed a sell-out concert in the Corinium Museum in Cirencester. We </w:t>
                            </w:r>
                            <w:r w:rsidR="00A4441B" w:rsidRPr="00A4441B">
                              <w:rPr>
                                <w:sz w:val="20"/>
                                <w:szCs w:val="20"/>
                              </w:rPr>
                              <w:t>play a wide variety of string musi</w:t>
                            </w:r>
                            <w:r w:rsidR="00A4441B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A444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441B">
                              <w:rPr>
                                <w:sz w:val="20"/>
                                <w:szCs w:val="20"/>
                              </w:rPr>
                              <w:t xml:space="preserve">from Baroque to contemporary. </w:t>
                            </w:r>
                            <w:r w:rsidRPr="00A4441B">
                              <w:rPr>
                                <w:sz w:val="20"/>
                                <w:szCs w:val="20"/>
                              </w:rPr>
                              <w:t xml:space="preserve">In addition to experienced players, led by </w:t>
                            </w:r>
                            <w:r w:rsidRPr="00A444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Tina Gardiner</w:t>
                            </w:r>
                            <w:r w:rsidRPr="00A4441B">
                              <w:rPr>
                                <w:sz w:val="20"/>
                                <w:szCs w:val="20"/>
                              </w:rPr>
                              <w:t>, we welcome players of all ages who may be relatively new to playing, or recently rediscovering music. We also aim to develop a love of string ensemble playing in our members.</w:t>
                            </w:r>
                          </w:p>
                          <w:p w14:paraId="21F4D5E6" w14:textId="77777777" w:rsidR="00D43C12" w:rsidRPr="00A4441B" w:rsidRDefault="00D43C12" w:rsidP="00D43C1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4441B">
                              <w:rPr>
                                <w:sz w:val="20"/>
                                <w:szCs w:val="20"/>
                              </w:rPr>
                              <w:t xml:space="preserve">There is no audition required. Being a friendly, sociable group, we enjoy our supper concerts, a summer celebration and chatting over tea and coffee during the break in rehearsals. We rehearse every Wednesday evening from 8pm to 9.45pm at </w:t>
                            </w:r>
                            <w:r w:rsidRPr="00A444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Watermoor Church Hall</w:t>
                            </w:r>
                            <w:r w:rsidRPr="00A4441B">
                              <w:rPr>
                                <w:sz w:val="20"/>
                                <w:szCs w:val="20"/>
                              </w:rPr>
                              <w:t>, Cirencester.</w:t>
                            </w:r>
                          </w:p>
                          <w:p w14:paraId="7F4C7D24" w14:textId="56FF35CD" w:rsidR="00A4441B" w:rsidRDefault="00A4441B" w:rsidP="00D43C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13F247" w14:textId="1EE982D2" w:rsidR="00D43C12" w:rsidRPr="00A4441B" w:rsidRDefault="00D43C12" w:rsidP="00D43C12">
                            <w:pPr>
                              <w:jc w:val="center"/>
                            </w:pPr>
                            <w:r w:rsidRPr="00A4441B">
                              <w:t>If you are interested, please email:</w:t>
                            </w:r>
                            <w:r w:rsidRPr="00A4441B">
                              <w:br/>
                            </w:r>
                            <w:hyperlink r:id="rId6" w:history="1">
                              <w:r w:rsidRPr="00A4441B">
                                <w:rPr>
                                  <w:rStyle w:val="Hyperlink"/>
                                  <w:b/>
                                  <w:bCs/>
                                  <w:color w:val="000000" w:themeColor="text1"/>
                                </w:rPr>
                                <w:t>contact@eclecticstrings.org</w:t>
                              </w:r>
                            </w:hyperlink>
                          </w:p>
                          <w:p w14:paraId="79427C02" w14:textId="77777777" w:rsidR="00D43C12" w:rsidRPr="00A4441B" w:rsidRDefault="00D43C12" w:rsidP="00D43C12">
                            <w:pPr>
                              <w:jc w:val="center"/>
                            </w:pPr>
                            <w:r w:rsidRPr="00A4441B">
                              <w:t>or visit our website:</w:t>
                            </w:r>
                            <w:r w:rsidRPr="00A4441B">
                              <w:br/>
                              <w:t> </w:t>
                            </w:r>
                            <w:hyperlink r:id="rId7" w:tgtFrame="_blank" w:tooltip="http://www.eclecticstrings.org/" w:history="1">
                              <w:r w:rsidRPr="00A4441B">
                                <w:rPr>
                                  <w:rStyle w:val="Hyperlink"/>
                                  <w:b/>
                                  <w:bCs/>
                                  <w:color w:val="000000" w:themeColor="text1"/>
                                </w:rPr>
                                <w:t>www.eclecticstrings.org</w:t>
                              </w:r>
                            </w:hyperlink>
                          </w:p>
                          <w:p w14:paraId="25881B91" w14:textId="76FF4495" w:rsidR="00D43C12" w:rsidRDefault="00D43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23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-5.7pt;width:294pt;height:47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">
                <v:textbox>
                  <w:txbxContent>
                    <w:p w14:paraId="39F6FC0B" w14:textId="77777777" w:rsidR="00D43C12" w:rsidRPr="00A4441B" w:rsidRDefault="00D43C12" w:rsidP="00D43C1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4441B">
                        <w:rPr>
                          <w:b/>
                          <w:bCs/>
                          <w:sz w:val="24"/>
                          <w:szCs w:val="24"/>
                        </w:rPr>
                        <w:t>CIRENCESTER ECLECTIC STRINGS</w:t>
                      </w:r>
                    </w:p>
                    <w:p w14:paraId="53300BD6" w14:textId="77777777" w:rsidR="00D43C12" w:rsidRPr="00A4441B" w:rsidRDefault="00D43C12" w:rsidP="00D43C1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4441B">
                        <w:rPr>
                          <w:sz w:val="20"/>
                          <w:szCs w:val="20"/>
                        </w:rPr>
                        <w:t>We are an enthusiastic group of local string players (violin, viola, cello and double bass) who enjoy playing together. We draw members from all over Gloucestershire, Wiltshire and beyond.</w:t>
                      </w:r>
                    </w:p>
                    <w:p w14:paraId="7542E269" w14:textId="15C0C245" w:rsidR="00D43C12" w:rsidRPr="00A4441B" w:rsidRDefault="00D43C12" w:rsidP="00D43C1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4441B">
                        <w:rPr>
                          <w:sz w:val="20"/>
                          <w:szCs w:val="20"/>
                        </w:rPr>
                        <w:t xml:space="preserve">Under the exciting direction of our new conductor </w:t>
                      </w:r>
                      <w:r w:rsidRPr="00A4441B">
                        <w:rPr>
                          <w:b/>
                          <w:bCs/>
                          <w:sz w:val="20"/>
                          <w:szCs w:val="20"/>
                        </w:rPr>
                        <w:t>Nick Steel</w:t>
                      </w:r>
                      <w:r w:rsidRPr="00A4441B">
                        <w:rPr>
                          <w:sz w:val="20"/>
                          <w:szCs w:val="20"/>
                        </w:rPr>
                        <w:t xml:space="preserve"> we</w:t>
                      </w:r>
                      <w:r w:rsidR="00A4441B">
                        <w:rPr>
                          <w:sz w:val="20"/>
                          <w:szCs w:val="20"/>
                        </w:rPr>
                        <w:t xml:space="preserve"> recently enjoyed a sell-out concert in the Corinium Museum in Cirencester. We </w:t>
                      </w:r>
                      <w:r w:rsidR="00A4441B" w:rsidRPr="00A4441B">
                        <w:rPr>
                          <w:sz w:val="20"/>
                          <w:szCs w:val="20"/>
                        </w:rPr>
                        <w:t>play a wide variety of string musi</w:t>
                      </w:r>
                      <w:r w:rsidR="00A4441B">
                        <w:rPr>
                          <w:sz w:val="20"/>
                          <w:szCs w:val="20"/>
                        </w:rPr>
                        <w:t>c</w:t>
                      </w:r>
                      <w:r w:rsidRPr="00A4441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4441B">
                        <w:rPr>
                          <w:sz w:val="20"/>
                          <w:szCs w:val="20"/>
                        </w:rPr>
                        <w:t xml:space="preserve">from Baroque to contemporary. </w:t>
                      </w:r>
                      <w:r w:rsidRPr="00A4441B">
                        <w:rPr>
                          <w:sz w:val="20"/>
                          <w:szCs w:val="20"/>
                        </w:rPr>
                        <w:t xml:space="preserve">In addition to experienced players, led by </w:t>
                      </w:r>
                      <w:r w:rsidRPr="00A4441B">
                        <w:rPr>
                          <w:b/>
                          <w:bCs/>
                          <w:sz w:val="20"/>
                          <w:szCs w:val="20"/>
                        </w:rPr>
                        <w:t>Tina Gardiner</w:t>
                      </w:r>
                      <w:r w:rsidRPr="00A4441B">
                        <w:rPr>
                          <w:sz w:val="20"/>
                          <w:szCs w:val="20"/>
                        </w:rPr>
                        <w:t>, we welcome players of all ages who may be relatively new to playing, or recently rediscovering music. We also aim to develop a love of string ensemble playing in our members.</w:t>
                      </w:r>
                    </w:p>
                    <w:p w14:paraId="21F4D5E6" w14:textId="77777777" w:rsidR="00D43C12" w:rsidRPr="00A4441B" w:rsidRDefault="00D43C12" w:rsidP="00D43C1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4441B">
                        <w:rPr>
                          <w:sz w:val="20"/>
                          <w:szCs w:val="20"/>
                        </w:rPr>
                        <w:t xml:space="preserve">There is no audition required. Being a friendly, sociable group, we enjoy our supper concerts, a summer celebration and chatting over tea and coffee during the break in rehearsals. We rehearse every Wednesday evening from 8pm to 9.45pm at </w:t>
                      </w:r>
                      <w:r w:rsidRPr="00A4441B">
                        <w:rPr>
                          <w:b/>
                          <w:bCs/>
                          <w:sz w:val="20"/>
                          <w:szCs w:val="20"/>
                        </w:rPr>
                        <w:t>Watermoor Church Hall</w:t>
                      </w:r>
                      <w:r w:rsidRPr="00A4441B">
                        <w:rPr>
                          <w:sz w:val="20"/>
                          <w:szCs w:val="20"/>
                        </w:rPr>
                        <w:t>, Cirencester.</w:t>
                      </w:r>
                    </w:p>
                    <w:p w14:paraId="7F4C7D24" w14:textId="56FF35CD" w:rsidR="00A4441B" w:rsidRDefault="00A4441B" w:rsidP="00D43C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513F247" w14:textId="1EE982D2" w:rsidR="00D43C12" w:rsidRPr="00A4441B" w:rsidRDefault="00D43C12" w:rsidP="00D43C12">
                      <w:pPr>
                        <w:jc w:val="center"/>
                      </w:pPr>
                      <w:r w:rsidRPr="00A4441B">
                        <w:t>If you are interested, please email:</w:t>
                      </w:r>
                      <w:r w:rsidRPr="00A4441B">
                        <w:br/>
                      </w:r>
                      <w:hyperlink r:id="rId8" w:history="1">
                        <w:r w:rsidRPr="00A4441B">
                          <w:rPr>
                            <w:rStyle w:val="Hyperlink"/>
                            <w:b/>
                            <w:bCs/>
                            <w:color w:val="000000" w:themeColor="text1"/>
                          </w:rPr>
                          <w:t>contact@eclecticstrings.org</w:t>
                        </w:r>
                      </w:hyperlink>
                    </w:p>
                    <w:p w14:paraId="79427C02" w14:textId="77777777" w:rsidR="00D43C12" w:rsidRPr="00A4441B" w:rsidRDefault="00D43C12" w:rsidP="00D43C12">
                      <w:pPr>
                        <w:jc w:val="center"/>
                      </w:pPr>
                      <w:r w:rsidRPr="00A4441B">
                        <w:t>or visit our website:</w:t>
                      </w:r>
                      <w:r w:rsidRPr="00A4441B">
                        <w:br/>
                        <w:t> </w:t>
                      </w:r>
                      <w:hyperlink r:id="rId9" w:tgtFrame="_blank" w:tooltip="http://www.eclecticstrings.org/" w:history="1">
                        <w:r w:rsidRPr="00A4441B">
                          <w:rPr>
                            <w:rStyle w:val="Hyperlink"/>
                            <w:b/>
                            <w:bCs/>
                            <w:color w:val="000000" w:themeColor="text1"/>
                          </w:rPr>
                          <w:t>www.eclecticstrings.org</w:t>
                        </w:r>
                      </w:hyperlink>
                    </w:p>
                    <w:p w14:paraId="25881B91" w14:textId="76FF4495" w:rsidR="00D43C12" w:rsidRDefault="00D43C12"/>
                  </w:txbxContent>
                </v:textbox>
              </v:shape>
            </w:pict>
          </mc:Fallback>
        </mc:AlternateContent>
      </w:r>
    </w:p>
    <w:p w14:paraId="2F8B20E3" w14:textId="5CCD8A19" w:rsidR="00D43C12" w:rsidRDefault="00D43C12" w:rsidP="00DB484C">
      <w:pPr>
        <w:jc w:val="center"/>
        <w:rPr>
          <w:b/>
          <w:bCs/>
        </w:rPr>
      </w:pPr>
    </w:p>
    <w:p w14:paraId="5865A53C" w14:textId="79E6E787" w:rsidR="00D43C12" w:rsidRDefault="00D43C12" w:rsidP="00DB484C">
      <w:pPr>
        <w:jc w:val="center"/>
        <w:rPr>
          <w:b/>
          <w:bCs/>
        </w:rPr>
      </w:pPr>
    </w:p>
    <w:p w14:paraId="3F24D54C" w14:textId="1099CEAB" w:rsidR="00D43C12" w:rsidRDefault="00D43C12" w:rsidP="00DB484C">
      <w:pPr>
        <w:jc w:val="center"/>
        <w:rPr>
          <w:b/>
          <w:bCs/>
        </w:rPr>
      </w:pPr>
    </w:p>
    <w:p w14:paraId="3E541A5C" w14:textId="52EE7753" w:rsidR="00D43C12" w:rsidRDefault="00D43C12" w:rsidP="00DB484C">
      <w:pPr>
        <w:jc w:val="center"/>
        <w:rPr>
          <w:b/>
          <w:bCs/>
        </w:rPr>
      </w:pPr>
    </w:p>
    <w:p w14:paraId="3EF8538E" w14:textId="307D6875" w:rsidR="00D43C12" w:rsidRDefault="00D43C12" w:rsidP="00DB484C">
      <w:pPr>
        <w:jc w:val="center"/>
        <w:rPr>
          <w:b/>
          <w:bCs/>
        </w:rPr>
      </w:pPr>
    </w:p>
    <w:p w14:paraId="387028E0" w14:textId="1AD75AED" w:rsidR="00D43C12" w:rsidRDefault="00D43C12" w:rsidP="00DB484C">
      <w:pPr>
        <w:jc w:val="center"/>
        <w:rPr>
          <w:b/>
          <w:bCs/>
        </w:rPr>
      </w:pPr>
    </w:p>
    <w:p w14:paraId="55E6C595" w14:textId="18168C62" w:rsidR="00D43C12" w:rsidRDefault="00D43C12" w:rsidP="00DB484C">
      <w:pPr>
        <w:jc w:val="center"/>
        <w:rPr>
          <w:b/>
          <w:bCs/>
        </w:rPr>
      </w:pPr>
    </w:p>
    <w:p w14:paraId="7B2F4E70" w14:textId="35C3A2FF" w:rsidR="00D43C12" w:rsidRDefault="00D43C12" w:rsidP="00DB484C">
      <w:pPr>
        <w:jc w:val="center"/>
        <w:rPr>
          <w:b/>
          <w:bCs/>
        </w:rPr>
      </w:pPr>
    </w:p>
    <w:p w14:paraId="34A202A6" w14:textId="1CA0CC1D" w:rsidR="00D43C12" w:rsidRDefault="00D43C12" w:rsidP="00DB484C">
      <w:pPr>
        <w:jc w:val="center"/>
        <w:rPr>
          <w:b/>
          <w:bCs/>
        </w:rPr>
      </w:pPr>
    </w:p>
    <w:p w14:paraId="7CF9ADA8" w14:textId="687EED80" w:rsidR="00D43C12" w:rsidRDefault="00D43C12" w:rsidP="00DB484C">
      <w:pPr>
        <w:jc w:val="center"/>
        <w:rPr>
          <w:b/>
          <w:bCs/>
        </w:rPr>
      </w:pPr>
    </w:p>
    <w:p w14:paraId="26FD04A8" w14:textId="41CA00BD" w:rsidR="00D43C12" w:rsidRDefault="00D43C12" w:rsidP="00DB484C">
      <w:pPr>
        <w:jc w:val="center"/>
        <w:rPr>
          <w:b/>
          <w:bCs/>
        </w:rPr>
      </w:pPr>
    </w:p>
    <w:p w14:paraId="2496C2A9" w14:textId="77777777" w:rsidR="00D43C12" w:rsidRDefault="00D43C12" w:rsidP="00DB484C">
      <w:pPr>
        <w:jc w:val="center"/>
        <w:rPr>
          <w:b/>
          <w:bCs/>
        </w:rPr>
      </w:pPr>
    </w:p>
    <w:p w14:paraId="19117995" w14:textId="77777777" w:rsidR="00D43C12" w:rsidRDefault="00D43C12" w:rsidP="00DB484C">
      <w:pPr>
        <w:jc w:val="center"/>
        <w:rPr>
          <w:b/>
          <w:bCs/>
        </w:rPr>
      </w:pPr>
    </w:p>
    <w:p w14:paraId="086A1BA9" w14:textId="5D16E162" w:rsidR="00D43C12" w:rsidRDefault="00D43C12" w:rsidP="00DB484C">
      <w:pPr>
        <w:jc w:val="center"/>
        <w:rPr>
          <w:b/>
          <w:bCs/>
        </w:rPr>
      </w:pPr>
    </w:p>
    <w:p w14:paraId="35C9DF09" w14:textId="51DCF07A" w:rsidR="00D43C12" w:rsidRDefault="00FE1009" w:rsidP="00DB484C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830B476" wp14:editId="7652F280">
            <wp:simplePos x="0" y="0"/>
            <wp:positionH relativeFrom="column">
              <wp:posOffset>9525</wp:posOffset>
            </wp:positionH>
            <wp:positionV relativeFrom="paragraph">
              <wp:posOffset>175260</wp:posOffset>
            </wp:positionV>
            <wp:extent cx="3733800" cy="1531620"/>
            <wp:effectExtent l="0" t="0" r="0" b="0"/>
            <wp:wrapNone/>
            <wp:docPr id="247513892" name="Picture 11" descr="A group of people seated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13892" name="Picture 11" descr="A group of people seated in a room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7" b="14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3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9E103" w14:textId="160B7D91" w:rsidR="00D43C12" w:rsidRDefault="00D43C12" w:rsidP="00DB484C">
      <w:pPr>
        <w:jc w:val="center"/>
        <w:rPr>
          <w:b/>
          <w:bCs/>
        </w:rPr>
      </w:pPr>
    </w:p>
    <w:p w14:paraId="4D26A948" w14:textId="5A6ABCBE" w:rsidR="00D43C12" w:rsidRDefault="00D43C12" w:rsidP="00DB484C">
      <w:pPr>
        <w:jc w:val="center"/>
        <w:rPr>
          <w:b/>
          <w:bCs/>
        </w:rPr>
      </w:pPr>
    </w:p>
    <w:p w14:paraId="28B68059" w14:textId="77777777" w:rsidR="00D43C12" w:rsidRDefault="00D43C12" w:rsidP="00DB484C">
      <w:pPr>
        <w:jc w:val="center"/>
        <w:rPr>
          <w:b/>
          <w:bCs/>
        </w:rPr>
      </w:pPr>
    </w:p>
    <w:p w14:paraId="0687C771" w14:textId="77777777" w:rsidR="00D43C12" w:rsidRDefault="00D43C12" w:rsidP="00DB484C">
      <w:pPr>
        <w:jc w:val="center"/>
        <w:rPr>
          <w:b/>
          <w:bCs/>
        </w:rPr>
      </w:pPr>
    </w:p>
    <w:p w14:paraId="7ED54D55" w14:textId="180C4288" w:rsidR="00D43C12" w:rsidRDefault="00D43C12" w:rsidP="00DB484C">
      <w:pPr>
        <w:jc w:val="center"/>
        <w:rPr>
          <w:b/>
          <w:bCs/>
        </w:rPr>
      </w:pPr>
    </w:p>
    <w:p w14:paraId="449C99E6" w14:textId="01F35408" w:rsidR="00D43C12" w:rsidRDefault="00D43C12" w:rsidP="00DB484C">
      <w:pPr>
        <w:jc w:val="center"/>
        <w:rPr>
          <w:b/>
          <w:bCs/>
        </w:rPr>
      </w:pPr>
    </w:p>
    <w:p w14:paraId="1D4B1301" w14:textId="0A8C7EA5" w:rsidR="00E50FD4" w:rsidRDefault="004654D8" w:rsidP="00EC134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23D0C7" wp14:editId="559EE38F">
                <wp:simplePos x="0" y="0"/>
                <wp:positionH relativeFrom="column">
                  <wp:posOffset>-370205</wp:posOffset>
                </wp:positionH>
                <wp:positionV relativeFrom="paragraph">
                  <wp:posOffset>-68580</wp:posOffset>
                </wp:positionV>
                <wp:extent cx="3733800" cy="6096000"/>
                <wp:effectExtent l="0" t="0" r="19050" b="19050"/>
                <wp:wrapNone/>
                <wp:docPr id="1886094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38FEE" w14:textId="77777777" w:rsidR="00D43C12" w:rsidRPr="00167598" w:rsidRDefault="00D43C12" w:rsidP="00D43C1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7598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A444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ROGRAMME</w:t>
                            </w:r>
                          </w:p>
                          <w:p w14:paraId="6DB575F3" w14:textId="77777777" w:rsidR="00D43C12" w:rsidRPr="00167598" w:rsidRDefault="00D43C12" w:rsidP="00D43C12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657AD8F8" w14:textId="77777777" w:rsidR="00D43C12" w:rsidRPr="00E50FD4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EC134D">
                              <w:rPr>
                                <w:b/>
                                <w:bCs/>
                              </w:rPr>
                              <w:t>Blue-Fire Fiddler</w:t>
                            </w:r>
                            <w:r>
                              <w:tab/>
                              <w:t>Soon Hee Newbold</w:t>
                            </w:r>
                          </w:p>
                          <w:p w14:paraId="34E29F4D" w14:textId="6EF830B8" w:rsidR="00D43C12" w:rsidRDefault="00A4441B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 w:rsidRPr="00A4441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D43C12" w:rsidRPr="00EC134D">
                              <w:rPr>
                                <w:b/>
                                <w:bCs/>
                              </w:rPr>
                              <w:t>Serenade for Strings Op20</w:t>
                            </w:r>
                            <w:r w:rsidR="00D43C12">
                              <w:tab/>
                              <w:t>Elgar</w:t>
                            </w:r>
                            <w:r w:rsidR="00D43C12">
                              <w:br/>
                            </w:r>
                            <w:r w:rsidRPr="00A4441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B05D0A">
                              <w:rPr>
                                <w:b/>
                                <w:bCs/>
                              </w:rPr>
                              <w:t>Two themes from ‘</w:t>
                            </w:r>
                            <w:r w:rsidR="00D43C12" w:rsidRPr="00EC134D">
                              <w:rPr>
                                <w:b/>
                                <w:bCs/>
                              </w:rPr>
                              <w:t>Cinema Paradiso</w:t>
                            </w:r>
                            <w:r w:rsidR="00B05D0A">
                              <w:rPr>
                                <w:b/>
                                <w:bCs/>
                              </w:rPr>
                              <w:t>’</w:t>
                            </w:r>
                            <w:r w:rsidR="00D43C12">
                              <w:tab/>
                              <w:t xml:space="preserve">Enno Morricone </w:t>
                            </w:r>
                          </w:p>
                          <w:p w14:paraId="75061474" w14:textId="69D7E384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>
                              <w:t xml:space="preserve">  Solo</w:t>
                            </w:r>
                            <w:r w:rsidR="00C634E7">
                              <w:t>ist</w:t>
                            </w:r>
                            <w:r>
                              <w:t>: Douglas Butler</w:t>
                            </w:r>
                            <w:r>
                              <w:tab/>
                              <w:t>(arr Butler and Krogstad)</w:t>
                            </w:r>
                          </w:p>
                          <w:p w14:paraId="054B8AEC" w14:textId="77777777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 w:rsidRPr="00A4441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Pr="00EC134D">
                              <w:rPr>
                                <w:b/>
                                <w:bCs/>
                              </w:rPr>
                              <w:t>Two Icelandic Melodies</w:t>
                            </w:r>
                            <w:r>
                              <w:tab/>
                              <w:t>Svendsen</w:t>
                            </w:r>
                          </w:p>
                          <w:p w14:paraId="174059BE" w14:textId="77777777" w:rsidR="00A4441B" w:rsidRPr="00A4441B" w:rsidRDefault="00A4441B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E1D3F0D" w14:textId="2E3A8F10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 w:rsidRPr="00EC134D">
                              <w:rPr>
                                <w:b/>
                                <w:bCs/>
                              </w:rPr>
                              <w:t>Tango</w:t>
                            </w:r>
                            <w:r w:rsidR="00C634E7">
                              <w:rPr>
                                <w:b/>
                                <w:bCs/>
                              </w:rPr>
                              <w:t>: Floraux</w:t>
                            </w:r>
                            <w:r>
                              <w:tab/>
                            </w:r>
                            <w:r w:rsidR="00C634E7">
                              <w:t xml:space="preserve">E. J. </w:t>
                            </w:r>
                            <w:r w:rsidR="00C634E7">
                              <w:t>d</w:t>
                            </w:r>
                            <w:r w:rsidR="00C634E7">
                              <w:t>e</w:t>
                            </w:r>
                            <w:r w:rsidR="00C634E7">
                              <w:t xml:space="preserve"> Nazareth</w:t>
                            </w:r>
                          </w:p>
                          <w:p w14:paraId="40E8F0E3" w14:textId="77777777" w:rsidR="00A4441B" w:rsidRPr="00A4441B" w:rsidRDefault="00A4441B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457B450" w14:textId="1A26A3B1" w:rsidR="004654D8" w:rsidRDefault="004654D8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 w:rsidRPr="004654D8">
                              <w:rPr>
                                <w:b/>
                                <w:bCs/>
                              </w:rPr>
                              <w:t>Waltz</w:t>
                            </w:r>
                            <w:r>
                              <w:t xml:space="preserve"> (from </w:t>
                            </w:r>
                            <w:r w:rsidR="00C634E7">
                              <w:t>‘M</w:t>
                            </w:r>
                            <w:r>
                              <w:t>asquerade</w:t>
                            </w:r>
                            <w:r w:rsidR="00C634E7">
                              <w:t>’</w:t>
                            </w:r>
                            <w:r>
                              <w:t xml:space="preserve"> Suite)</w:t>
                            </w:r>
                            <w:r>
                              <w:tab/>
                              <w:t>Khachaturian</w:t>
                            </w:r>
                          </w:p>
                          <w:p w14:paraId="2E0D6781" w14:textId="77777777" w:rsidR="004654D8" w:rsidRPr="00A4441B" w:rsidRDefault="004654D8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3089BDC" w14:textId="619A5D0C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 w:rsidRPr="00EC134D">
                              <w:rPr>
                                <w:b/>
                                <w:bCs/>
                              </w:rPr>
                              <w:t>Concerto for 2 Oboes and Strings</w:t>
                            </w:r>
                            <w:r w:rsidR="00C634E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634E7" w:rsidRPr="00C634E7">
                              <w:rPr>
                                <w:b/>
                                <w:bCs/>
                              </w:rPr>
                              <w:t>Op7 No 2</w:t>
                            </w:r>
                            <w:r>
                              <w:tab/>
                              <w:t>Albinoni</w:t>
                            </w:r>
                          </w:p>
                          <w:p w14:paraId="7C4FFAFE" w14:textId="76F0DDE4" w:rsidR="00D43C12" w:rsidRPr="00EC134D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>
                              <w:t xml:space="preserve">  Soloists: </w:t>
                            </w:r>
                            <w:r w:rsidRPr="00EC134D">
                              <w:t>Helen Green</w:t>
                            </w:r>
                            <w:r>
                              <w:t xml:space="preserve"> and Al</w:t>
                            </w:r>
                            <w:r w:rsidRPr="00EC134D">
                              <w:t>exandra McWilliam</w:t>
                            </w:r>
                          </w:p>
                          <w:p w14:paraId="235CEBB2" w14:textId="77777777" w:rsidR="00D43C12" w:rsidRPr="00A4441B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ECADB2A" w14:textId="10EC7DBF" w:rsidR="00D43C12" w:rsidRDefault="00B05D0A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>
                              <w:t xml:space="preserve">                                           </w:t>
                            </w:r>
                            <w:r w:rsidR="00D43C12">
                              <w:t xml:space="preserve">== </w:t>
                            </w:r>
                            <w:r>
                              <w:t>INTERVAL ==</w:t>
                            </w:r>
                          </w:p>
                          <w:p w14:paraId="0746A963" w14:textId="77777777" w:rsidR="00D43C12" w:rsidRPr="00A4441B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CDCE73F" w14:textId="77777777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 w:rsidRPr="00EC134D">
                              <w:rPr>
                                <w:b/>
                                <w:bCs/>
                              </w:rPr>
                              <w:t>Pizzicato Polka (Sylvia)</w:t>
                            </w:r>
                            <w:r>
                              <w:tab/>
                              <w:t xml:space="preserve">Delibes  </w:t>
                            </w:r>
                          </w:p>
                          <w:p w14:paraId="01A04324" w14:textId="044446AD" w:rsidR="00D43C12" w:rsidRDefault="00A4441B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 w:rsidRPr="00A4441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D43C12" w:rsidRPr="00EC134D">
                              <w:rPr>
                                <w:b/>
                                <w:bCs/>
                              </w:rPr>
                              <w:t>String Quartet no.8 Op 110</w:t>
                            </w:r>
                            <w:r w:rsidR="00D43C12">
                              <w:tab/>
                              <w:t>Shostakovich</w:t>
                            </w:r>
                          </w:p>
                          <w:p w14:paraId="7C3C7B17" w14:textId="69652524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>
                              <w:t xml:space="preserve">  1</w:t>
                            </w:r>
                            <w:r w:rsidR="00B31DB0">
                              <w:t>:</w:t>
                            </w:r>
                            <w:r>
                              <w:t xml:space="preserve"> Largo</w:t>
                            </w:r>
                            <w:r w:rsidRPr="00EC134D">
                              <w:rPr>
                                <w:i/>
                                <w:iCs/>
                              </w:rPr>
                              <w:t>, leading to:</w:t>
                            </w:r>
                          </w:p>
                          <w:p w14:paraId="6EE8865C" w14:textId="77777777" w:rsidR="00A4441B" w:rsidRPr="00A4441B" w:rsidRDefault="00A4441B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74B1858" w14:textId="436E05FD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 w:rsidRPr="00EC134D">
                              <w:rPr>
                                <w:b/>
                                <w:bCs/>
                              </w:rPr>
                              <w:t>Suite from ‘Psycho’</w:t>
                            </w:r>
                            <w:r>
                              <w:tab/>
                              <w:t>Bernard Herrmann</w:t>
                            </w:r>
                          </w:p>
                          <w:p w14:paraId="56F1B811" w14:textId="00E8586D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>
                              <w:t xml:space="preserve">  1</w:t>
                            </w:r>
                            <w:r w:rsidR="00B31DB0">
                              <w:t>:</w:t>
                            </w:r>
                            <w:r>
                              <w:t xml:space="preserve"> Prelude, 2</w:t>
                            </w:r>
                            <w:r w:rsidR="00B31DB0">
                              <w:t>:</w:t>
                            </w:r>
                            <w:r>
                              <w:t xml:space="preserve"> </w:t>
                            </w:r>
                            <w:r w:rsidR="0043547D">
                              <w:t>Bates Motel</w:t>
                            </w:r>
                            <w:r>
                              <w:t>, 5</w:t>
                            </w:r>
                            <w:r w:rsidR="00B31DB0">
                              <w:t>:</w:t>
                            </w:r>
                            <w:r>
                              <w:t xml:space="preserve"> The </w:t>
                            </w:r>
                            <w:r w:rsidR="00EF74DE">
                              <w:t>Kidnap</w:t>
                            </w:r>
                            <w:r w:rsidR="0029338F">
                              <w:t>,</w:t>
                            </w:r>
                            <w:r>
                              <w:t xml:space="preserve"> 11</w:t>
                            </w:r>
                            <w:r w:rsidR="00B31DB0">
                              <w:t>:</w:t>
                            </w:r>
                            <w:r>
                              <w:t xml:space="preserve"> Finale</w:t>
                            </w:r>
                          </w:p>
                          <w:p w14:paraId="122F44B0" w14:textId="77777777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 w:rsidRPr="00A4441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Pr="00EC134D">
                              <w:rPr>
                                <w:b/>
                                <w:bCs/>
                              </w:rPr>
                              <w:t>Piano Concerto No. 21 in F (K467)</w:t>
                            </w:r>
                            <w:r>
                              <w:tab/>
                              <w:t>Mozart</w:t>
                            </w:r>
                          </w:p>
                          <w:p w14:paraId="3A6AC59E" w14:textId="308B5BD8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>
                              <w:t xml:space="preserve">  2</w:t>
                            </w:r>
                            <w:r w:rsidR="00B31DB0">
                              <w:t>:</w:t>
                            </w:r>
                            <w:r>
                              <w:t xml:space="preserve"> Andante (</w:t>
                            </w:r>
                            <w:r w:rsidR="00227EAF">
                              <w:t>‘</w:t>
                            </w:r>
                            <w:r>
                              <w:t>Elvira Madigan</w:t>
                            </w:r>
                            <w:r w:rsidR="00227EAF">
                              <w:t>’</w:t>
                            </w:r>
                            <w:r>
                              <w:t>)</w:t>
                            </w:r>
                          </w:p>
                          <w:p w14:paraId="2D2C0249" w14:textId="77777777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>
                              <w:t xml:space="preserve">  Soloist: Heather Milnes</w:t>
                            </w:r>
                          </w:p>
                          <w:p w14:paraId="0C6073BA" w14:textId="5514E25F" w:rsidR="00D43C12" w:rsidRDefault="00A4441B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 w:rsidRPr="00A4441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D43C12" w:rsidRPr="00EC134D">
                              <w:rPr>
                                <w:b/>
                                <w:bCs/>
                              </w:rPr>
                              <w:t>Tango</w:t>
                            </w:r>
                            <w:r w:rsidR="00C634E7">
                              <w:rPr>
                                <w:b/>
                                <w:bCs/>
                              </w:rPr>
                              <w:t>: Cordoba</w:t>
                            </w:r>
                            <w:r w:rsidR="00D43C12">
                              <w:tab/>
                            </w:r>
                            <w:r w:rsidR="00C634E7">
                              <w:t>M. T. Mclean</w:t>
                            </w:r>
                          </w:p>
                          <w:p w14:paraId="6B446BCD" w14:textId="3A7C966B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 w:rsidRPr="00A4441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Pr="00EC134D">
                              <w:rPr>
                                <w:b/>
                                <w:bCs/>
                              </w:rPr>
                              <w:t>Carnival of the Animals</w:t>
                            </w:r>
                            <w:r>
                              <w:tab/>
                            </w:r>
                            <w:r w:rsidR="00B05D0A" w:rsidRPr="00B05D0A">
                              <w:t>Saint-Saëns</w:t>
                            </w:r>
                            <w:r>
                              <w:t xml:space="preserve"> (arr Hodges)</w:t>
                            </w:r>
                          </w:p>
                          <w:p w14:paraId="3AE89162" w14:textId="5DA7014E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>
                              <w:t xml:space="preserve">  </w:t>
                            </w:r>
                            <w:r w:rsidR="00EF74DE">
                              <w:t>Contra-</w:t>
                            </w:r>
                            <w:r>
                              <w:t>Bassoon solo</w:t>
                            </w:r>
                            <w:r w:rsidR="00B05D0A">
                              <w:t>ist</w:t>
                            </w:r>
                            <w:r>
                              <w:t>: Tim Cambray</w:t>
                            </w:r>
                          </w:p>
                          <w:p w14:paraId="071E2476" w14:textId="4EB9A2BD" w:rsidR="00D43C12" w:rsidRDefault="00D43C12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>
                              <w:t xml:space="preserve">  1</w:t>
                            </w:r>
                            <w:r w:rsidR="00B31DB0">
                              <w:t>:</w:t>
                            </w:r>
                            <w:r>
                              <w:t xml:space="preserve"> L’Elephant. 2</w:t>
                            </w:r>
                            <w:r w:rsidR="00B31DB0">
                              <w:t>:</w:t>
                            </w:r>
                            <w:r>
                              <w:t xml:space="preserve"> The Swan, 3</w:t>
                            </w:r>
                            <w:r w:rsidR="00B31DB0">
                              <w:t>:</w:t>
                            </w:r>
                            <w:r>
                              <w:t xml:space="preserve"> Tortoises</w:t>
                            </w:r>
                          </w:p>
                          <w:p w14:paraId="2A697DC3" w14:textId="3083484E" w:rsidR="00D43C12" w:rsidRDefault="00A4441B" w:rsidP="00D43C12">
                            <w:pPr>
                              <w:pStyle w:val="NoSpacing"/>
                              <w:tabs>
                                <w:tab w:val="right" w:pos="5529"/>
                              </w:tabs>
                            </w:pPr>
                            <w:r w:rsidRPr="00A4441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D43C12" w:rsidRPr="00EC134D">
                              <w:rPr>
                                <w:b/>
                                <w:bCs/>
                              </w:rPr>
                              <w:t>Viva La Vida</w:t>
                            </w:r>
                            <w:r w:rsidR="00D43C12">
                              <w:tab/>
                              <w:t>Coldplay</w:t>
                            </w:r>
                          </w:p>
                          <w:p w14:paraId="5E8B7F30" w14:textId="3779B5EC" w:rsidR="00D43C12" w:rsidRDefault="00D43C12" w:rsidP="00D43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3D0C7" id="_x0000_s1027" type="#_x0000_t202" style="position:absolute;margin-left:-29.15pt;margin-top:-5.4pt;width:294pt;height:48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">
                <v:textbox>
                  <w:txbxContent>
                    <w:p w14:paraId="52038FEE" w14:textId="77777777" w:rsidR="00D43C12" w:rsidRPr="00167598" w:rsidRDefault="00D43C12" w:rsidP="00D43C12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167598">
                        <w:rPr>
                          <w:b/>
                          <w:bCs/>
                        </w:rPr>
                        <w:t>P</w:t>
                      </w:r>
                      <w:r w:rsidRPr="00A4441B">
                        <w:rPr>
                          <w:b/>
                          <w:bCs/>
                          <w:sz w:val="24"/>
                          <w:szCs w:val="24"/>
                        </w:rPr>
                        <w:t>ROGRAMME</w:t>
                      </w:r>
                    </w:p>
                    <w:p w14:paraId="6DB575F3" w14:textId="77777777" w:rsidR="00D43C12" w:rsidRPr="00167598" w:rsidRDefault="00D43C12" w:rsidP="00D43C12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657AD8F8" w14:textId="77777777" w:rsidR="00D43C12" w:rsidRPr="00E50FD4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  <w:rPr>
                          <w:b/>
                          <w:bCs/>
                        </w:rPr>
                      </w:pPr>
                      <w:r w:rsidRPr="00EC134D">
                        <w:rPr>
                          <w:b/>
                          <w:bCs/>
                        </w:rPr>
                        <w:t>Blue-Fire Fiddler</w:t>
                      </w:r>
                      <w:r>
                        <w:tab/>
                        <w:t>Soon Hee Newbold</w:t>
                      </w:r>
                    </w:p>
                    <w:p w14:paraId="34E29F4D" w14:textId="6EF830B8" w:rsidR="00D43C12" w:rsidRDefault="00A4441B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 w:rsidRPr="00A4441B">
                        <w:rPr>
                          <w:b/>
                          <w:bCs/>
                          <w:sz w:val="14"/>
                          <w:szCs w:val="14"/>
                        </w:rPr>
                        <w:br/>
                      </w:r>
                      <w:r w:rsidR="00D43C12" w:rsidRPr="00EC134D">
                        <w:rPr>
                          <w:b/>
                          <w:bCs/>
                        </w:rPr>
                        <w:t>Serenade for Strings Op20</w:t>
                      </w:r>
                      <w:r w:rsidR="00D43C12">
                        <w:tab/>
                        <w:t>Elgar</w:t>
                      </w:r>
                      <w:r w:rsidR="00D43C12">
                        <w:br/>
                      </w:r>
                      <w:r w:rsidRPr="00A4441B">
                        <w:rPr>
                          <w:b/>
                          <w:bCs/>
                          <w:sz w:val="14"/>
                          <w:szCs w:val="14"/>
                        </w:rPr>
                        <w:br/>
                      </w:r>
                      <w:r w:rsidR="00B05D0A">
                        <w:rPr>
                          <w:b/>
                          <w:bCs/>
                        </w:rPr>
                        <w:t>Two themes from ‘</w:t>
                      </w:r>
                      <w:r w:rsidR="00D43C12" w:rsidRPr="00EC134D">
                        <w:rPr>
                          <w:b/>
                          <w:bCs/>
                        </w:rPr>
                        <w:t>Cinema Paradiso</w:t>
                      </w:r>
                      <w:r w:rsidR="00B05D0A">
                        <w:rPr>
                          <w:b/>
                          <w:bCs/>
                        </w:rPr>
                        <w:t>’</w:t>
                      </w:r>
                      <w:r w:rsidR="00D43C12">
                        <w:tab/>
                        <w:t xml:space="preserve">Enno Morricone </w:t>
                      </w:r>
                    </w:p>
                    <w:p w14:paraId="75061474" w14:textId="69D7E384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>
                        <w:t xml:space="preserve">  Solo</w:t>
                      </w:r>
                      <w:r w:rsidR="00C634E7">
                        <w:t>ist</w:t>
                      </w:r>
                      <w:r>
                        <w:t>: Douglas Butler</w:t>
                      </w:r>
                      <w:r>
                        <w:tab/>
                        <w:t>(arr Butler and Krogstad)</w:t>
                      </w:r>
                    </w:p>
                    <w:p w14:paraId="054B8AEC" w14:textId="77777777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 w:rsidRPr="00A4441B">
                        <w:rPr>
                          <w:b/>
                          <w:bCs/>
                          <w:sz w:val="14"/>
                          <w:szCs w:val="14"/>
                        </w:rPr>
                        <w:br/>
                      </w:r>
                      <w:r w:rsidRPr="00EC134D">
                        <w:rPr>
                          <w:b/>
                          <w:bCs/>
                        </w:rPr>
                        <w:t>Two Icelandic Melodies</w:t>
                      </w:r>
                      <w:r>
                        <w:tab/>
                        <w:t>Svendsen</w:t>
                      </w:r>
                    </w:p>
                    <w:p w14:paraId="174059BE" w14:textId="77777777" w:rsidR="00A4441B" w:rsidRPr="00A4441B" w:rsidRDefault="00A4441B" w:rsidP="00D43C12">
                      <w:pPr>
                        <w:pStyle w:val="NoSpacing"/>
                        <w:tabs>
                          <w:tab w:val="right" w:pos="5529"/>
                        </w:tabs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E1D3F0D" w14:textId="2E3A8F10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 w:rsidRPr="00EC134D">
                        <w:rPr>
                          <w:b/>
                          <w:bCs/>
                        </w:rPr>
                        <w:t>Tango</w:t>
                      </w:r>
                      <w:r w:rsidR="00C634E7">
                        <w:rPr>
                          <w:b/>
                          <w:bCs/>
                        </w:rPr>
                        <w:t>: Floraux</w:t>
                      </w:r>
                      <w:r>
                        <w:tab/>
                      </w:r>
                      <w:r w:rsidR="00C634E7">
                        <w:t xml:space="preserve">E. J. </w:t>
                      </w:r>
                      <w:r w:rsidR="00C634E7">
                        <w:t>d</w:t>
                      </w:r>
                      <w:r w:rsidR="00C634E7">
                        <w:t>e</w:t>
                      </w:r>
                      <w:r w:rsidR="00C634E7">
                        <w:t xml:space="preserve"> Nazareth</w:t>
                      </w:r>
                    </w:p>
                    <w:p w14:paraId="40E8F0E3" w14:textId="77777777" w:rsidR="00A4441B" w:rsidRPr="00A4441B" w:rsidRDefault="00A4441B" w:rsidP="00D43C12">
                      <w:pPr>
                        <w:pStyle w:val="NoSpacing"/>
                        <w:tabs>
                          <w:tab w:val="right" w:pos="5529"/>
                        </w:tabs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457B450" w14:textId="1A26A3B1" w:rsidR="004654D8" w:rsidRDefault="004654D8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 w:rsidRPr="004654D8">
                        <w:rPr>
                          <w:b/>
                          <w:bCs/>
                        </w:rPr>
                        <w:t>Waltz</w:t>
                      </w:r>
                      <w:r>
                        <w:t xml:space="preserve"> (from </w:t>
                      </w:r>
                      <w:r w:rsidR="00C634E7">
                        <w:t>‘M</w:t>
                      </w:r>
                      <w:r>
                        <w:t>asquerade</w:t>
                      </w:r>
                      <w:r w:rsidR="00C634E7">
                        <w:t>’</w:t>
                      </w:r>
                      <w:r>
                        <w:t xml:space="preserve"> Suite)</w:t>
                      </w:r>
                      <w:r>
                        <w:tab/>
                        <w:t>Khachaturian</w:t>
                      </w:r>
                    </w:p>
                    <w:p w14:paraId="2E0D6781" w14:textId="77777777" w:rsidR="004654D8" w:rsidRPr="00A4441B" w:rsidRDefault="004654D8" w:rsidP="00D43C12">
                      <w:pPr>
                        <w:pStyle w:val="NoSpacing"/>
                        <w:tabs>
                          <w:tab w:val="right" w:pos="5529"/>
                        </w:tabs>
                        <w:rPr>
                          <w:sz w:val="14"/>
                          <w:szCs w:val="14"/>
                        </w:rPr>
                      </w:pPr>
                    </w:p>
                    <w:p w14:paraId="03089BDC" w14:textId="619A5D0C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 w:rsidRPr="00EC134D">
                        <w:rPr>
                          <w:b/>
                          <w:bCs/>
                        </w:rPr>
                        <w:t>Concerto for 2 Oboes and Strings</w:t>
                      </w:r>
                      <w:r w:rsidR="00C634E7">
                        <w:rPr>
                          <w:b/>
                          <w:bCs/>
                        </w:rPr>
                        <w:t xml:space="preserve"> </w:t>
                      </w:r>
                      <w:r w:rsidR="00C634E7" w:rsidRPr="00C634E7">
                        <w:rPr>
                          <w:b/>
                          <w:bCs/>
                        </w:rPr>
                        <w:t>Op7 No 2</w:t>
                      </w:r>
                      <w:r>
                        <w:tab/>
                        <w:t>Albinoni</w:t>
                      </w:r>
                    </w:p>
                    <w:p w14:paraId="7C4FFAFE" w14:textId="76F0DDE4" w:rsidR="00D43C12" w:rsidRPr="00EC134D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>
                        <w:t xml:space="preserve">  Soloists: </w:t>
                      </w:r>
                      <w:r w:rsidRPr="00EC134D">
                        <w:t>Helen Green</w:t>
                      </w:r>
                      <w:r>
                        <w:t xml:space="preserve"> and Al</w:t>
                      </w:r>
                      <w:r w:rsidRPr="00EC134D">
                        <w:t>exandra McWilliam</w:t>
                      </w:r>
                    </w:p>
                    <w:p w14:paraId="235CEBB2" w14:textId="77777777" w:rsidR="00D43C12" w:rsidRPr="00A4441B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  <w:rPr>
                          <w:sz w:val="14"/>
                          <w:szCs w:val="14"/>
                        </w:rPr>
                      </w:pPr>
                    </w:p>
                    <w:p w14:paraId="3ECADB2A" w14:textId="10EC7DBF" w:rsidR="00D43C12" w:rsidRDefault="00B05D0A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>
                        <w:t xml:space="preserve">                                           </w:t>
                      </w:r>
                      <w:r w:rsidR="00D43C12">
                        <w:t xml:space="preserve">== </w:t>
                      </w:r>
                      <w:r>
                        <w:t>INTERVAL ==</w:t>
                      </w:r>
                    </w:p>
                    <w:p w14:paraId="0746A963" w14:textId="77777777" w:rsidR="00D43C12" w:rsidRPr="00A4441B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  <w:rPr>
                          <w:sz w:val="14"/>
                          <w:szCs w:val="14"/>
                        </w:rPr>
                      </w:pPr>
                    </w:p>
                    <w:p w14:paraId="3CDCE73F" w14:textId="77777777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 w:rsidRPr="00EC134D">
                        <w:rPr>
                          <w:b/>
                          <w:bCs/>
                        </w:rPr>
                        <w:t>Pizzicato Polka (Sylvia)</w:t>
                      </w:r>
                      <w:r>
                        <w:tab/>
                        <w:t xml:space="preserve">Delibes  </w:t>
                      </w:r>
                    </w:p>
                    <w:p w14:paraId="01A04324" w14:textId="044446AD" w:rsidR="00D43C12" w:rsidRDefault="00A4441B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 w:rsidRPr="00A4441B">
                        <w:rPr>
                          <w:b/>
                          <w:bCs/>
                          <w:sz w:val="14"/>
                          <w:szCs w:val="14"/>
                        </w:rPr>
                        <w:br/>
                      </w:r>
                      <w:r w:rsidR="00D43C12" w:rsidRPr="00EC134D">
                        <w:rPr>
                          <w:b/>
                          <w:bCs/>
                        </w:rPr>
                        <w:t>String Quartet no.8 Op 110</w:t>
                      </w:r>
                      <w:r w:rsidR="00D43C12">
                        <w:tab/>
                        <w:t>Shostakovich</w:t>
                      </w:r>
                    </w:p>
                    <w:p w14:paraId="7C3C7B17" w14:textId="69652524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>
                        <w:t xml:space="preserve">  1</w:t>
                      </w:r>
                      <w:r w:rsidR="00B31DB0">
                        <w:t>:</w:t>
                      </w:r>
                      <w:r>
                        <w:t xml:space="preserve"> Largo</w:t>
                      </w:r>
                      <w:r w:rsidRPr="00EC134D">
                        <w:rPr>
                          <w:i/>
                          <w:iCs/>
                        </w:rPr>
                        <w:t>, leading to:</w:t>
                      </w:r>
                    </w:p>
                    <w:p w14:paraId="6EE8865C" w14:textId="77777777" w:rsidR="00A4441B" w:rsidRPr="00A4441B" w:rsidRDefault="00A4441B" w:rsidP="00D43C12">
                      <w:pPr>
                        <w:pStyle w:val="NoSpacing"/>
                        <w:tabs>
                          <w:tab w:val="right" w:pos="5529"/>
                        </w:tabs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74B1858" w14:textId="436E05FD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 w:rsidRPr="00EC134D">
                        <w:rPr>
                          <w:b/>
                          <w:bCs/>
                        </w:rPr>
                        <w:t>Suite from ‘Psycho’</w:t>
                      </w:r>
                      <w:r>
                        <w:tab/>
                        <w:t>Bernard Herrmann</w:t>
                      </w:r>
                    </w:p>
                    <w:p w14:paraId="56F1B811" w14:textId="00E8586D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>
                        <w:t xml:space="preserve">  1</w:t>
                      </w:r>
                      <w:r w:rsidR="00B31DB0">
                        <w:t>:</w:t>
                      </w:r>
                      <w:r>
                        <w:t xml:space="preserve"> Prelude, 2</w:t>
                      </w:r>
                      <w:r w:rsidR="00B31DB0">
                        <w:t>:</w:t>
                      </w:r>
                      <w:r>
                        <w:t xml:space="preserve"> </w:t>
                      </w:r>
                      <w:r w:rsidR="0043547D">
                        <w:t>Bates Motel</w:t>
                      </w:r>
                      <w:r>
                        <w:t>, 5</w:t>
                      </w:r>
                      <w:r w:rsidR="00B31DB0">
                        <w:t>:</w:t>
                      </w:r>
                      <w:r>
                        <w:t xml:space="preserve"> The </w:t>
                      </w:r>
                      <w:r w:rsidR="00EF74DE">
                        <w:t>Kidnap</w:t>
                      </w:r>
                      <w:r w:rsidR="0029338F">
                        <w:t>,</w:t>
                      </w:r>
                      <w:r>
                        <w:t xml:space="preserve"> 11</w:t>
                      </w:r>
                      <w:r w:rsidR="00B31DB0">
                        <w:t>:</w:t>
                      </w:r>
                      <w:r>
                        <w:t xml:space="preserve"> Finale</w:t>
                      </w:r>
                    </w:p>
                    <w:p w14:paraId="122F44B0" w14:textId="77777777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 w:rsidRPr="00A4441B">
                        <w:rPr>
                          <w:b/>
                          <w:bCs/>
                          <w:sz w:val="14"/>
                          <w:szCs w:val="14"/>
                        </w:rPr>
                        <w:br/>
                      </w:r>
                      <w:r w:rsidRPr="00EC134D">
                        <w:rPr>
                          <w:b/>
                          <w:bCs/>
                        </w:rPr>
                        <w:t>Piano Concerto No. 21 in F (K467)</w:t>
                      </w:r>
                      <w:r>
                        <w:tab/>
                        <w:t>Mozart</w:t>
                      </w:r>
                    </w:p>
                    <w:p w14:paraId="3A6AC59E" w14:textId="308B5BD8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>
                        <w:t xml:space="preserve">  2</w:t>
                      </w:r>
                      <w:r w:rsidR="00B31DB0">
                        <w:t>:</w:t>
                      </w:r>
                      <w:r>
                        <w:t xml:space="preserve"> Andante (</w:t>
                      </w:r>
                      <w:r w:rsidR="00227EAF">
                        <w:t>‘</w:t>
                      </w:r>
                      <w:r>
                        <w:t>Elvira Madigan</w:t>
                      </w:r>
                      <w:r w:rsidR="00227EAF">
                        <w:t>’</w:t>
                      </w:r>
                      <w:r>
                        <w:t>)</w:t>
                      </w:r>
                    </w:p>
                    <w:p w14:paraId="2D2C0249" w14:textId="77777777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>
                        <w:t xml:space="preserve">  Soloist: Heather Milnes</w:t>
                      </w:r>
                    </w:p>
                    <w:p w14:paraId="0C6073BA" w14:textId="5514E25F" w:rsidR="00D43C12" w:rsidRDefault="00A4441B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 w:rsidRPr="00A4441B">
                        <w:rPr>
                          <w:b/>
                          <w:bCs/>
                          <w:sz w:val="14"/>
                          <w:szCs w:val="14"/>
                        </w:rPr>
                        <w:br/>
                      </w:r>
                      <w:r w:rsidR="00D43C12" w:rsidRPr="00EC134D">
                        <w:rPr>
                          <w:b/>
                          <w:bCs/>
                        </w:rPr>
                        <w:t>Tango</w:t>
                      </w:r>
                      <w:r w:rsidR="00C634E7">
                        <w:rPr>
                          <w:b/>
                          <w:bCs/>
                        </w:rPr>
                        <w:t>: Cordoba</w:t>
                      </w:r>
                      <w:r w:rsidR="00D43C12">
                        <w:tab/>
                      </w:r>
                      <w:r w:rsidR="00C634E7">
                        <w:t>M. T. Mclean</w:t>
                      </w:r>
                    </w:p>
                    <w:p w14:paraId="6B446BCD" w14:textId="3A7C966B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 w:rsidRPr="00A4441B">
                        <w:rPr>
                          <w:b/>
                          <w:bCs/>
                          <w:sz w:val="14"/>
                          <w:szCs w:val="14"/>
                        </w:rPr>
                        <w:br/>
                      </w:r>
                      <w:r w:rsidRPr="00EC134D">
                        <w:rPr>
                          <w:b/>
                          <w:bCs/>
                        </w:rPr>
                        <w:t>Carnival of the Animals</w:t>
                      </w:r>
                      <w:r>
                        <w:tab/>
                      </w:r>
                      <w:r w:rsidR="00B05D0A" w:rsidRPr="00B05D0A">
                        <w:t>Saint-Saëns</w:t>
                      </w:r>
                      <w:r>
                        <w:t xml:space="preserve"> (arr Hodges)</w:t>
                      </w:r>
                    </w:p>
                    <w:p w14:paraId="3AE89162" w14:textId="5DA7014E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>
                        <w:t xml:space="preserve">  </w:t>
                      </w:r>
                      <w:r w:rsidR="00EF74DE">
                        <w:t>Contra-</w:t>
                      </w:r>
                      <w:r>
                        <w:t>Bassoon solo</w:t>
                      </w:r>
                      <w:r w:rsidR="00B05D0A">
                        <w:t>ist</w:t>
                      </w:r>
                      <w:r>
                        <w:t>: Tim Cambray</w:t>
                      </w:r>
                    </w:p>
                    <w:p w14:paraId="071E2476" w14:textId="4EB9A2BD" w:rsidR="00D43C12" w:rsidRDefault="00D43C12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>
                        <w:t xml:space="preserve">  1</w:t>
                      </w:r>
                      <w:r w:rsidR="00B31DB0">
                        <w:t>:</w:t>
                      </w:r>
                      <w:r>
                        <w:t xml:space="preserve"> L’Elephant. 2</w:t>
                      </w:r>
                      <w:r w:rsidR="00B31DB0">
                        <w:t>:</w:t>
                      </w:r>
                      <w:r>
                        <w:t xml:space="preserve"> The Swan, 3</w:t>
                      </w:r>
                      <w:r w:rsidR="00B31DB0">
                        <w:t>:</w:t>
                      </w:r>
                      <w:r>
                        <w:t xml:space="preserve"> Tortoises</w:t>
                      </w:r>
                    </w:p>
                    <w:p w14:paraId="2A697DC3" w14:textId="3083484E" w:rsidR="00D43C12" w:rsidRDefault="00A4441B" w:rsidP="00D43C12">
                      <w:pPr>
                        <w:pStyle w:val="NoSpacing"/>
                        <w:tabs>
                          <w:tab w:val="right" w:pos="5529"/>
                        </w:tabs>
                      </w:pPr>
                      <w:r w:rsidRPr="00A4441B">
                        <w:rPr>
                          <w:b/>
                          <w:bCs/>
                          <w:sz w:val="14"/>
                          <w:szCs w:val="14"/>
                        </w:rPr>
                        <w:br/>
                      </w:r>
                      <w:r w:rsidR="00D43C12" w:rsidRPr="00EC134D">
                        <w:rPr>
                          <w:b/>
                          <w:bCs/>
                        </w:rPr>
                        <w:t>Viva La Vida</w:t>
                      </w:r>
                      <w:r w:rsidR="00D43C12">
                        <w:tab/>
                        <w:t>Coldplay</w:t>
                      </w:r>
                    </w:p>
                    <w:p w14:paraId="5E8B7F30" w14:textId="3779B5EC" w:rsidR="00D43C12" w:rsidRDefault="00D43C12" w:rsidP="00D43C12"/>
                  </w:txbxContent>
                </v:textbox>
              </v:shape>
            </w:pict>
          </mc:Fallback>
        </mc:AlternateContent>
      </w:r>
    </w:p>
    <w:p w14:paraId="3CBA886E" w14:textId="7BBE0EF0" w:rsidR="00AA76F0" w:rsidRDefault="00AA76F0" w:rsidP="00EC134D">
      <w:pPr>
        <w:pStyle w:val="NoSpacing"/>
      </w:pPr>
    </w:p>
    <w:p w14:paraId="2A275E49" w14:textId="488CB2F6" w:rsidR="006F4991" w:rsidRDefault="006F4991" w:rsidP="00EC134D">
      <w:pPr>
        <w:pStyle w:val="NoSpacing"/>
        <w:tabs>
          <w:tab w:val="right" w:pos="5103"/>
        </w:tabs>
      </w:pPr>
    </w:p>
    <w:p w14:paraId="762B8E43" w14:textId="77777777" w:rsidR="00DB484C" w:rsidRDefault="00DB484C" w:rsidP="00EC134D">
      <w:pPr>
        <w:pStyle w:val="NoSpacing"/>
        <w:tabs>
          <w:tab w:val="right" w:pos="5103"/>
        </w:tabs>
      </w:pPr>
    </w:p>
    <w:p w14:paraId="3D4D258A" w14:textId="77777777" w:rsidR="00DB484C" w:rsidRDefault="00DB484C" w:rsidP="00EC134D">
      <w:pPr>
        <w:pStyle w:val="NoSpacing"/>
        <w:tabs>
          <w:tab w:val="right" w:pos="5103"/>
        </w:tabs>
      </w:pPr>
    </w:p>
    <w:p w14:paraId="22446F02" w14:textId="77777777" w:rsidR="00DB484C" w:rsidRDefault="00DB484C" w:rsidP="00EC134D">
      <w:pPr>
        <w:pStyle w:val="NoSpacing"/>
        <w:tabs>
          <w:tab w:val="right" w:pos="5103"/>
        </w:tabs>
      </w:pPr>
    </w:p>
    <w:p w14:paraId="7E330A2E" w14:textId="77777777" w:rsidR="00D43C12" w:rsidRDefault="00D43C12" w:rsidP="00EC134D">
      <w:pPr>
        <w:pStyle w:val="NoSpacing"/>
        <w:tabs>
          <w:tab w:val="right" w:pos="5103"/>
        </w:tabs>
      </w:pPr>
    </w:p>
    <w:p w14:paraId="1DC54735" w14:textId="77777777" w:rsidR="00D43C12" w:rsidRDefault="00D43C12" w:rsidP="00EC134D">
      <w:pPr>
        <w:pStyle w:val="NoSpacing"/>
        <w:tabs>
          <w:tab w:val="right" w:pos="5103"/>
        </w:tabs>
      </w:pPr>
    </w:p>
    <w:p w14:paraId="7FF14EDF" w14:textId="77777777" w:rsidR="00D43C12" w:rsidRDefault="00D43C12" w:rsidP="00EC134D">
      <w:pPr>
        <w:pStyle w:val="NoSpacing"/>
        <w:tabs>
          <w:tab w:val="right" w:pos="5103"/>
        </w:tabs>
      </w:pPr>
    </w:p>
    <w:p w14:paraId="29312B90" w14:textId="5AA2F210" w:rsidR="00D43C12" w:rsidRDefault="00D43C12" w:rsidP="00EC134D">
      <w:pPr>
        <w:pStyle w:val="NoSpacing"/>
        <w:tabs>
          <w:tab w:val="right" w:pos="5103"/>
        </w:tabs>
      </w:pPr>
    </w:p>
    <w:p w14:paraId="4A511936" w14:textId="77777777" w:rsidR="00D43C12" w:rsidRDefault="00D43C12" w:rsidP="00EC134D">
      <w:pPr>
        <w:pStyle w:val="NoSpacing"/>
        <w:tabs>
          <w:tab w:val="right" w:pos="5103"/>
        </w:tabs>
      </w:pPr>
    </w:p>
    <w:p w14:paraId="70EBC248" w14:textId="77777777" w:rsidR="00D43C12" w:rsidRDefault="00D43C12" w:rsidP="00EC134D">
      <w:pPr>
        <w:pStyle w:val="NoSpacing"/>
        <w:tabs>
          <w:tab w:val="right" w:pos="5103"/>
        </w:tabs>
      </w:pPr>
    </w:p>
    <w:p w14:paraId="6D448F71" w14:textId="77777777" w:rsidR="00D43C12" w:rsidRDefault="00D43C12" w:rsidP="00EC134D">
      <w:pPr>
        <w:pStyle w:val="NoSpacing"/>
        <w:tabs>
          <w:tab w:val="right" w:pos="5103"/>
        </w:tabs>
      </w:pPr>
    </w:p>
    <w:p w14:paraId="006A42D8" w14:textId="77777777" w:rsidR="00D43C12" w:rsidRDefault="00D43C12" w:rsidP="00EC134D">
      <w:pPr>
        <w:pStyle w:val="NoSpacing"/>
        <w:tabs>
          <w:tab w:val="right" w:pos="5103"/>
        </w:tabs>
      </w:pPr>
    </w:p>
    <w:p w14:paraId="2E861CDE" w14:textId="77777777" w:rsidR="00D43C12" w:rsidRDefault="00D43C12" w:rsidP="00EC134D">
      <w:pPr>
        <w:pStyle w:val="NoSpacing"/>
        <w:tabs>
          <w:tab w:val="right" w:pos="5103"/>
        </w:tabs>
      </w:pPr>
    </w:p>
    <w:p w14:paraId="3C7CB680" w14:textId="77777777" w:rsidR="00D43C12" w:rsidRDefault="00D43C12" w:rsidP="00EC134D">
      <w:pPr>
        <w:pStyle w:val="NoSpacing"/>
        <w:tabs>
          <w:tab w:val="right" w:pos="5103"/>
        </w:tabs>
      </w:pPr>
    </w:p>
    <w:p w14:paraId="0E6FA939" w14:textId="77777777" w:rsidR="00D43C12" w:rsidRDefault="00D43C12" w:rsidP="00EC134D">
      <w:pPr>
        <w:pStyle w:val="NoSpacing"/>
        <w:tabs>
          <w:tab w:val="right" w:pos="5103"/>
        </w:tabs>
      </w:pPr>
    </w:p>
    <w:p w14:paraId="786F9137" w14:textId="77777777" w:rsidR="00D43C12" w:rsidRDefault="00D43C12" w:rsidP="00EC134D">
      <w:pPr>
        <w:pStyle w:val="NoSpacing"/>
        <w:tabs>
          <w:tab w:val="right" w:pos="5103"/>
        </w:tabs>
      </w:pPr>
    </w:p>
    <w:p w14:paraId="31ABA99B" w14:textId="77777777" w:rsidR="00D43C12" w:rsidRDefault="00D43C12" w:rsidP="00EC134D">
      <w:pPr>
        <w:pStyle w:val="NoSpacing"/>
        <w:tabs>
          <w:tab w:val="right" w:pos="5103"/>
        </w:tabs>
      </w:pPr>
    </w:p>
    <w:p w14:paraId="2017ED81" w14:textId="77777777" w:rsidR="00D43C12" w:rsidRDefault="00D43C12" w:rsidP="00EC134D">
      <w:pPr>
        <w:pStyle w:val="NoSpacing"/>
        <w:tabs>
          <w:tab w:val="right" w:pos="5103"/>
        </w:tabs>
      </w:pPr>
    </w:p>
    <w:p w14:paraId="66DCD635" w14:textId="77777777" w:rsidR="00D43C12" w:rsidRDefault="00D43C12" w:rsidP="00EC134D">
      <w:pPr>
        <w:pStyle w:val="NoSpacing"/>
        <w:tabs>
          <w:tab w:val="right" w:pos="5103"/>
        </w:tabs>
      </w:pPr>
    </w:p>
    <w:p w14:paraId="00AEDD8C" w14:textId="77777777" w:rsidR="00D43C12" w:rsidRDefault="00D43C12" w:rsidP="00EC134D">
      <w:pPr>
        <w:pStyle w:val="NoSpacing"/>
        <w:tabs>
          <w:tab w:val="right" w:pos="5103"/>
        </w:tabs>
      </w:pPr>
    </w:p>
    <w:p w14:paraId="7C8FE50C" w14:textId="77777777" w:rsidR="00D43C12" w:rsidRDefault="00D43C12" w:rsidP="00EC134D">
      <w:pPr>
        <w:pStyle w:val="NoSpacing"/>
        <w:tabs>
          <w:tab w:val="right" w:pos="5103"/>
        </w:tabs>
      </w:pPr>
    </w:p>
    <w:p w14:paraId="075A5DAE" w14:textId="77777777" w:rsidR="00D43C12" w:rsidRDefault="00D43C12" w:rsidP="00EC134D">
      <w:pPr>
        <w:pStyle w:val="NoSpacing"/>
        <w:tabs>
          <w:tab w:val="right" w:pos="5103"/>
        </w:tabs>
      </w:pPr>
    </w:p>
    <w:p w14:paraId="185FCE92" w14:textId="77777777" w:rsidR="00D43C12" w:rsidRDefault="00D43C12" w:rsidP="00EC134D">
      <w:pPr>
        <w:pStyle w:val="NoSpacing"/>
        <w:tabs>
          <w:tab w:val="right" w:pos="5103"/>
        </w:tabs>
      </w:pPr>
    </w:p>
    <w:p w14:paraId="2A756A6D" w14:textId="77777777" w:rsidR="00D43C12" w:rsidRDefault="00D43C12" w:rsidP="00EC134D">
      <w:pPr>
        <w:pStyle w:val="NoSpacing"/>
        <w:tabs>
          <w:tab w:val="right" w:pos="5103"/>
        </w:tabs>
      </w:pPr>
    </w:p>
    <w:p w14:paraId="636C1B25" w14:textId="77777777" w:rsidR="00D43C12" w:rsidRDefault="00D43C12" w:rsidP="00EC134D">
      <w:pPr>
        <w:pStyle w:val="NoSpacing"/>
        <w:tabs>
          <w:tab w:val="right" w:pos="5103"/>
        </w:tabs>
      </w:pPr>
    </w:p>
    <w:p w14:paraId="330723A3" w14:textId="77777777" w:rsidR="00D43C12" w:rsidRDefault="00D43C12" w:rsidP="00EC134D">
      <w:pPr>
        <w:pStyle w:val="NoSpacing"/>
        <w:tabs>
          <w:tab w:val="right" w:pos="5103"/>
        </w:tabs>
      </w:pPr>
    </w:p>
    <w:p w14:paraId="701CCD35" w14:textId="77777777" w:rsidR="00D43C12" w:rsidRDefault="00D43C12" w:rsidP="00EC134D">
      <w:pPr>
        <w:pStyle w:val="NoSpacing"/>
        <w:tabs>
          <w:tab w:val="right" w:pos="5103"/>
        </w:tabs>
      </w:pPr>
    </w:p>
    <w:p w14:paraId="48483557" w14:textId="77777777" w:rsidR="00D43C12" w:rsidRDefault="00D43C12" w:rsidP="00EC134D">
      <w:pPr>
        <w:pStyle w:val="NoSpacing"/>
        <w:tabs>
          <w:tab w:val="right" w:pos="5103"/>
        </w:tabs>
      </w:pPr>
    </w:p>
    <w:p w14:paraId="66185A70" w14:textId="77777777" w:rsidR="00D43C12" w:rsidRDefault="00D43C12" w:rsidP="00EC134D">
      <w:pPr>
        <w:pStyle w:val="NoSpacing"/>
        <w:tabs>
          <w:tab w:val="right" w:pos="5103"/>
        </w:tabs>
      </w:pPr>
    </w:p>
    <w:p w14:paraId="271992D8" w14:textId="77777777" w:rsidR="00D43C12" w:rsidRDefault="00D43C12" w:rsidP="00EC134D">
      <w:pPr>
        <w:pStyle w:val="NoSpacing"/>
        <w:tabs>
          <w:tab w:val="right" w:pos="5103"/>
        </w:tabs>
      </w:pPr>
    </w:p>
    <w:p w14:paraId="75AFF280" w14:textId="77777777" w:rsidR="00AA76F0" w:rsidRDefault="00AA76F0" w:rsidP="00EC134D">
      <w:pPr>
        <w:pStyle w:val="NoSpacing"/>
        <w:tabs>
          <w:tab w:val="right" w:pos="5103"/>
        </w:tabs>
      </w:pPr>
    </w:p>
    <w:p w14:paraId="271D4474" w14:textId="77777777" w:rsidR="00AA76F0" w:rsidRDefault="00AA76F0" w:rsidP="00EC134D">
      <w:pPr>
        <w:pStyle w:val="NoSpacing"/>
        <w:tabs>
          <w:tab w:val="right" w:pos="5103"/>
        </w:tabs>
      </w:pPr>
    </w:p>
    <w:p w14:paraId="7CE3A4F9" w14:textId="77777777" w:rsidR="00CE360B" w:rsidRDefault="00CE360B" w:rsidP="00EC134D">
      <w:pPr>
        <w:pStyle w:val="NoSpacing"/>
        <w:tabs>
          <w:tab w:val="right" w:pos="5103"/>
        </w:tabs>
      </w:pPr>
    </w:p>
    <w:p w14:paraId="439F2807" w14:textId="53DF3834" w:rsidR="00FE1009" w:rsidRDefault="00FE1009" w:rsidP="00EC134D">
      <w:pPr>
        <w:pStyle w:val="NoSpacing"/>
        <w:tabs>
          <w:tab w:val="right" w:pos="5103"/>
        </w:tabs>
      </w:pPr>
    </w:p>
    <w:p w14:paraId="7E7D4918" w14:textId="4CCECDE1" w:rsidR="00AA76F0" w:rsidRDefault="00AA76F0" w:rsidP="00EC134D">
      <w:pPr>
        <w:pStyle w:val="NoSpacing"/>
        <w:tabs>
          <w:tab w:val="right" w:pos="5103"/>
        </w:tabs>
      </w:pPr>
    </w:p>
    <w:p w14:paraId="7572C97A" w14:textId="105C5C87" w:rsidR="00DB484C" w:rsidRDefault="00167598" w:rsidP="00EC134D">
      <w:pPr>
        <w:pStyle w:val="NoSpacing"/>
        <w:tabs>
          <w:tab w:val="right" w:pos="5103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5B740" wp14:editId="135E7CCF">
                <wp:simplePos x="0" y="0"/>
                <wp:positionH relativeFrom="column">
                  <wp:posOffset>22860</wp:posOffset>
                </wp:positionH>
                <wp:positionV relativeFrom="paragraph">
                  <wp:posOffset>100965</wp:posOffset>
                </wp:positionV>
                <wp:extent cx="2447925" cy="5989320"/>
                <wp:effectExtent l="0" t="0" r="9525" b="0"/>
                <wp:wrapNone/>
                <wp:docPr id="825013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98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52F0F" w14:textId="77777777" w:rsidR="00DB484C" w:rsidRPr="0066733B" w:rsidRDefault="00DB484C" w:rsidP="00DB484C">
                            <w:pPr>
                              <w:pStyle w:val="NoSpacing"/>
                              <w:ind w:left="-284" w:firstLine="284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2A0F4D03" w14:textId="77777777" w:rsidR="00AA76F0" w:rsidRDefault="00AA76F0" w:rsidP="00DB484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C6B18E3" w14:textId="2A21700D" w:rsidR="00DB484C" w:rsidRPr="00712E1F" w:rsidRDefault="00DB484C" w:rsidP="00AA76F0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CI</w:t>
                            </w:r>
                            <w:r w:rsidRPr="00712E1F">
                              <w:rPr>
                                <w:b/>
                                <w:bCs/>
                              </w:rPr>
                              <w:t>RENCESTER ECLECTIC STRINGS</w:t>
                            </w:r>
                          </w:p>
                          <w:p w14:paraId="03A6660E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</w:p>
                          <w:p w14:paraId="21A5D34C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>Conductor:</w:t>
                            </w:r>
                            <w:r>
                              <w:tab/>
                              <w:t>Nick Steel</w:t>
                            </w:r>
                            <w:r>
                              <w:br/>
                            </w:r>
                          </w:p>
                          <w:p w14:paraId="71A7C487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>Leader:</w:t>
                            </w:r>
                            <w:r>
                              <w:tab/>
                            </w:r>
                            <w:r>
                              <w:tab/>
                              <w:t>Tina Gardiner</w:t>
                            </w:r>
                          </w:p>
                          <w:p w14:paraId="4C2B588B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5F09CBF" w14:textId="77777777" w:rsidR="00DB484C" w:rsidRDefault="00DB484C" w:rsidP="00DB484C">
                            <w:pPr>
                              <w:pStyle w:val="NoSpacing"/>
                            </w:pPr>
                            <w:r>
                              <w:t xml:space="preserve">Violin 1 </w:t>
                            </w:r>
                            <w:r>
                              <w:tab/>
                              <w:t>Tina Gardiner (*)</w:t>
                            </w:r>
                          </w:p>
                          <w:p w14:paraId="6ABA1377" w14:textId="77777777" w:rsidR="00DB484C" w:rsidRDefault="00DB484C" w:rsidP="00DB484C">
                            <w:pPr>
                              <w:pStyle w:val="NoSpacing"/>
                              <w:ind w:left="436" w:firstLine="1004"/>
                            </w:pPr>
                            <w:r>
                              <w:t>Kathryn Broadhurst</w:t>
                            </w:r>
                          </w:p>
                          <w:p w14:paraId="7F89B264" w14:textId="77777777" w:rsidR="00DB484C" w:rsidRDefault="00DB484C" w:rsidP="00DB484C">
                            <w:pPr>
                              <w:pStyle w:val="NoSpacing"/>
                              <w:ind w:left="436" w:firstLine="1004"/>
                            </w:pPr>
                            <w:r>
                              <w:t>Liz Fleming</w:t>
                            </w:r>
                          </w:p>
                          <w:p w14:paraId="320D05AE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ab/>
                            </w:r>
                            <w:r>
                              <w:tab/>
                              <w:t>Heather Milnes</w:t>
                            </w:r>
                          </w:p>
                          <w:p w14:paraId="389FA699" w14:textId="71BD59F6" w:rsidR="00DB484C" w:rsidRDefault="007436C7" w:rsidP="00DB484C">
                            <w:pPr>
                              <w:pStyle w:val="NoSpacing"/>
                              <w:ind w:left="436" w:firstLine="1004"/>
                            </w:pPr>
                            <w:r>
                              <w:t>Douglas Butler</w:t>
                            </w:r>
                          </w:p>
                          <w:p w14:paraId="5FC712DF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32BE64D" w14:textId="77777777" w:rsidR="00DB484C" w:rsidRDefault="00DB484C" w:rsidP="00DB484C">
                            <w:pPr>
                              <w:pStyle w:val="NoSpacing"/>
                            </w:pPr>
                            <w:r>
                              <w:t>Violin 2</w:t>
                            </w:r>
                            <w:r>
                              <w:tab/>
                            </w:r>
                            <w:r>
                              <w:tab/>
                              <w:t>Jill Wightman (*)</w:t>
                            </w:r>
                          </w:p>
                          <w:p w14:paraId="762F0A63" w14:textId="77777777" w:rsidR="00DB484C" w:rsidRDefault="00DB484C" w:rsidP="00DB484C">
                            <w:pPr>
                              <w:pStyle w:val="NoSpacing"/>
                              <w:ind w:left="436" w:firstLine="1004"/>
                            </w:pPr>
                            <w:r>
                              <w:t>Jo Felstead</w:t>
                            </w:r>
                          </w:p>
                          <w:p w14:paraId="05AE5FE5" w14:textId="77777777" w:rsidR="00DB484C" w:rsidRDefault="00DB484C" w:rsidP="00DB484C">
                            <w:pPr>
                              <w:pStyle w:val="NoSpacing"/>
                              <w:ind w:left="1156" w:firstLine="284"/>
                            </w:pPr>
                            <w:r>
                              <w:t>Elizabeth Macdougall</w:t>
                            </w:r>
                          </w:p>
                          <w:p w14:paraId="0DA18546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Michelle Sharma</w:t>
                            </w:r>
                          </w:p>
                          <w:p w14:paraId="088280EF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19914A3" w14:textId="77777777" w:rsidR="00DB484C" w:rsidRDefault="00DB484C" w:rsidP="00DB484C">
                            <w:pPr>
                              <w:pStyle w:val="NoSpacing"/>
                            </w:pPr>
                            <w:r>
                              <w:t xml:space="preserve">Viola </w:t>
                            </w:r>
                            <w:r>
                              <w:tab/>
                            </w:r>
                            <w:r>
                              <w:tab/>
                              <w:t>Dave Richardson (*)</w:t>
                            </w:r>
                          </w:p>
                          <w:p w14:paraId="38B97374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Rees Jenkin</w:t>
                            </w:r>
                          </w:p>
                          <w:p w14:paraId="3D8EF27F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Sue Mattick</w:t>
                            </w:r>
                          </w:p>
                          <w:p w14:paraId="2FF9C54F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Raman Sharma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Bridget Tiffin</w:t>
                            </w:r>
                          </w:p>
                          <w:p w14:paraId="1C133301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ab/>
                            </w:r>
                          </w:p>
                          <w:p w14:paraId="279875E5" w14:textId="77777777" w:rsidR="00DB484C" w:rsidRDefault="00DB484C" w:rsidP="00DB484C">
                            <w:pPr>
                              <w:pStyle w:val="NoSpacing"/>
                            </w:pPr>
                            <w:r>
                              <w:t>Cello</w:t>
                            </w:r>
                            <w:r>
                              <w:tab/>
                            </w:r>
                            <w:r>
                              <w:tab/>
                              <w:t>Liz Smith (*)</w:t>
                            </w:r>
                          </w:p>
                          <w:p w14:paraId="1EEFA570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Alan Bingle</w:t>
                            </w:r>
                          </w:p>
                          <w:p w14:paraId="6AAA8BF5" w14:textId="2639F17C" w:rsidR="00DB484C" w:rsidRDefault="00FE6879" w:rsidP="00DB484C">
                            <w:pPr>
                              <w:pStyle w:val="NoSpacing"/>
                              <w:ind w:left="436" w:firstLine="1004"/>
                            </w:pPr>
                            <w:r>
                              <w:t>Nicky Spice</w:t>
                            </w:r>
                          </w:p>
                          <w:p w14:paraId="2BC820C7" w14:textId="7C9E9D87" w:rsidR="00DB484C" w:rsidRDefault="00FE6879" w:rsidP="00FE6879">
                            <w:pPr>
                              <w:pStyle w:val="NoSpacing"/>
                              <w:ind w:left="1440"/>
                            </w:pPr>
                            <w:r>
                              <w:t>Roger Blears</w:t>
                            </w:r>
                            <w:r>
                              <w:br/>
                              <w:t>Heather Locke</w:t>
                            </w:r>
                            <w:r w:rsidR="00DB484C">
                              <w:t xml:space="preserve"> </w:t>
                            </w:r>
                          </w:p>
                          <w:p w14:paraId="379E45EA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ab/>
                            </w:r>
                          </w:p>
                          <w:p w14:paraId="4DECF0C2" w14:textId="1F47730A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>Bass</w:t>
                            </w:r>
                            <w:r>
                              <w:tab/>
                            </w:r>
                            <w:r>
                              <w:tab/>
                              <w:t>Matt Kirby (*)</w:t>
                            </w:r>
                            <w:r w:rsidR="00FE6879">
                              <w:br/>
                            </w:r>
                            <w:r w:rsidR="00FE6879">
                              <w:tab/>
                            </w:r>
                            <w:r w:rsidR="00FE6879">
                              <w:tab/>
                            </w:r>
                            <w:r w:rsidR="00FE6879">
                              <w:tab/>
                              <w:t>Emily Broadhurst</w:t>
                            </w:r>
                          </w:p>
                          <w:p w14:paraId="15DD18A6" w14:textId="77777777" w:rsidR="00DB484C" w:rsidRDefault="00DB484C" w:rsidP="00DB484C">
                            <w:pPr>
                              <w:pStyle w:val="NoSpacing"/>
                              <w:ind w:left="-284" w:firstLine="284"/>
                            </w:pPr>
                          </w:p>
                          <w:p w14:paraId="5E07476F" w14:textId="77777777" w:rsidR="00DB484C" w:rsidRPr="008D2EB7" w:rsidRDefault="00DB484C" w:rsidP="00DB484C">
                            <w:pPr>
                              <w:pStyle w:val="NoSpacing"/>
                              <w:ind w:left="-284" w:firstLine="284"/>
                            </w:pPr>
                            <w:r>
                              <w:t xml:space="preserve">(*) </w:t>
                            </w:r>
                            <w:r w:rsidRPr="00F362D1">
                              <w:rPr>
                                <w:i/>
                                <w:iCs/>
                              </w:rPr>
                              <w:t>Section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B740" id="_x0000_s1028" type="#_x0000_t202" style="position:absolute;margin-left:1.8pt;margin-top:7.95pt;width:192.75pt;height:47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" stroked="f">
                <v:textbox>
                  <w:txbxContent>
                    <w:p w14:paraId="2C852F0F" w14:textId="77777777" w:rsidR="00DB484C" w:rsidRPr="0066733B" w:rsidRDefault="00DB484C" w:rsidP="00DB484C">
                      <w:pPr>
                        <w:pStyle w:val="NoSpacing"/>
                        <w:ind w:left="-284" w:firstLine="284"/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2A0F4D03" w14:textId="77777777" w:rsidR="00AA76F0" w:rsidRDefault="00AA76F0" w:rsidP="00DB484C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C6B18E3" w14:textId="2A21700D" w:rsidR="00DB484C" w:rsidRPr="00712E1F" w:rsidRDefault="00DB484C" w:rsidP="00AA76F0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CI</w:t>
                      </w:r>
                      <w:r w:rsidRPr="00712E1F">
                        <w:rPr>
                          <w:b/>
                          <w:bCs/>
                        </w:rPr>
                        <w:t>RENCESTER ECLECTIC STRINGS</w:t>
                      </w:r>
                    </w:p>
                    <w:p w14:paraId="03A6660E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</w:p>
                    <w:p w14:paraId="21A5D34C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>Conductor:</w:t>
                      </w:r>
                      <w:r>
                        <w:tab/>
                        <w:t>Nick Steel</w:t>
                      </w:r>
                      <w:r>
                        <w:br/>
                      </w:r>
                    </w:p>
                    <w:p w14:paraId="71A7C487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>Leader:</w:t>
                      </w:r>
                      <w:r>
                        <w:tab/>
                      </w:r>
                      <w:r>
                        <w:tab/>
                        <w:t>Tina Gardiner</w:t>
                      </w:r>
                    </w:p>
                    <w:p w14:paraId="4C2B588B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ab/>
                      </w:r>
                      <w:r>
                        <w:tab/>
                      </w:r>
                    </w:p>
                    <w:p w14:paraId="35F09CBF" w14:textId="77777777" w:rsidR="00DB484C" w:rsidRDefault="00DB484C" w:rsidP="00DB484C">
                      <w:pPr>
                        <w:pStyle w:val="NoSpacing"/>
                      </w:pPr>
                      <w:r>
                        <w:t xml:space="preserve">Violin 1 </w:t>
                      </w:r>
                      <w:r>
                        <w:tab/>
                        <w:t>Tina Gardiner (*)</w:t>
                      </w:r>
                    </w:p>
                    <w:p w14:paraId="6ABA1377" w14:textId="77777777" w:rsidR="00DB484C" w:rsidRDefault="00DB484C" w:rsidP="00DB484C">
                      <w:pPr>
                        <w:pStyle w:val="NoSpacing"/>
                        <w:ind w:left="436" w:firstLine="1004"/>
                      </w:pPr>
                      <w:r>
                        <w:t>Kathryn Broadhurst</w:t>
                      </w:r>
                    </w:p>
                    <w:p w14:paraId="7F89B264" w14:textId="77777777" w:rsidR="00DB484C" w:rsidRDefault="00DB484C" w:rsidP="00DB484C">
                      <w:pPr>
                        <w:pStyle w:val="NoSpacing"/>
                        <w:ind w:left="436" w:firstLine="1004"/>
                      </w:pPr>
                      <w:r>
                        <w:t>Liz Fleming</w:t>
                      </w:r>
                    </w:p>
                    <w:p w14:paraId="320D05AE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ab/>
                      </w:r>
                      <w:r>
                        <w:tab/>
                        <w:t>Heather Milnes</w:t>
                      </w:r>
                    </w:p>
                    <w:p w14:paraId="389FA699" w14:textId="71BD59F6" w:rsidR="00DB484C" w:rsidRDefault="007436C7" w:rsidP="00DB484C">
                      <w:pPr>
                        <w:pStyle w:val="NoSpacing"/>
                        <w:ind w:left="436" w:firstLine="1004"/>
                      </w:pPr>
                      <w:r>
                        <w:t>Douglas Butler</w:t>
                      </w:r>
                    </w:p>
                    <w:p w14:paraId="5FC712DF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ab/>
                      </w:r>
                      <w:r>
                        <w:tab/>
                      </w:r>
                    </w:p>
                    <w:p w14:paraId="732BE64D" w14:textId="77777777" w:rsidR="00DB484C" w:rsidRDefault="00DB484C" w:rsidP="00DB484C">
                      <w:pPr>
                        <w:pStyle w:val="NoSpacing"/>
                      </w:pPr>
                      <w:r>
                        <w:t>Violin 2</w:t>
                      </w:r>
                      <w:r>
                        <w:tab/>
                      </w:r>
                      <w:r>
                        <w:tab/>
                        <w:t>Jill Wightman (*)</w:t>
                      </w:r>
                    </w:p>
                    <w:p w14:paraId="762F0A63" w14:textId="77777777" w:rsidR="00DB484C" w:rsidRDefault="00DB484C" w:rsidP="00DB484C">
                      <w:pPr>
                        <w:pStyle w:val="NoSpacing"/>
                        <w:ind w:left="436" w:firstLine="1004"/>
                      </w:pPr>
                      <w:r>
                        <w:t>Jo Felstead</w:t>
                      </w:r>
                    </w:p>
                    <w:p w14:paraId="05AE5FE5" w14:textId="77777777" w:rsidR="00DB484C" w:rsidRDefault="00DB484C" w:rsidP="00DB484C">
                      <w:pPr>
                        <w:pStyle w:val="NoSpacing"/>
                        <w:ind w:left="1156" w:firstLine="284"/>
                      </w:pPr>
                      <w:r>
                        <w:t>Elizabeth Macdougall</w:t>
                      </w:r>
                    </w:p>
                    <w:p w14:paraId="0DA18546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Michelle Sharma</w:t>
                      </w:r>
                    </w:p>
                    <w:p w14:paraId="088280EF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ab/>
                      </w:r>
                      <w:r>
                        <w:tab/>
                      </w:r>
                    </w:p>
                    <w:p w14:paraId="119914A3" w14:textId="77777777" w:rsidR="00DB484C" w:rsidRDefault="00DB484C" w:rsidP="00DB484C">
                      <w:pPr>
                        <w:pStyle w:val="NoSpacing"/>
                      </w:pPr>
                      <w:r>
                        <w:t xml:space="preserve">Viola </w:t>
                      </w:r>
                      <w:r>
                        <w:tab/>
                      </w:r>
                      <w:r>
                        <w:tab/>
                        <w:t>Dave Richardson (*)</w:t>
                      </w:r>
                    </w:p>
                    <w:p w14:paraId="38B97374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Rees Jenkin</w:t>
                      </w:r>
                    </w:p>
                    <w:p w14:paraId="3D8EF27F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Sue Mattick</w:t>
                      </w:r>
                    </w:p>
                    <w:p w14:paraId="2FF9C54F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Raman Sharma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Bridget Tiffin</w:t>
                      </w:r>
                    </w:p>
                    <w:p w14:paraId="1C133301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ab/>
                      </w:r>
                    </w:p>
                    <w:p w14:paraId="279875E5" w14:textId="77777777" w:rsidR="00DB484C" w:rsidRDefault="00DB484C" w:rsidP="00DB484C">
                      <w:pPr>
                        <w:pStyle w:val="NoSpacing"/>
                      </w:pPr>
                      <w:r>
                        <w:t>Cello</w:t>
                      </w:r>
                      <w:r>
                        <w:tab/>
                      </w:r>
                      <w:r>
                        <w:tab/>
                        <w:t>Liz Smith (*)</w:t>
                      </w:r>
                    </w:p>
                    <w:p w14:paraId="1EEFA570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Alan Bingle</w:t>
                      </w:r>
                    </w:p>
                    <w:p w14:paraId="6AAA8BF5" w14:textId="2639F17C" w:rsidR="00DB484C" w:rsidRDefault="00FE6879" w:rsidP="00DB484C">
                      <w:pPr>
                        <w:pStyle w:val="NoSpacing"/>
                        <w:ind w:left="436" w:firstLine="1004"/>
                      </w:pPr>
                      <w:r>
                        <w:t>Nicky Spice</w:t>
                      </w:r>
                    </w:p>
                    <w:p w14:paraId="2BC820C7" w14:textId="7C9E9D87" w:rsidR="00DB484C" w:rsidRDefault="00FE6879" w:rsidP="00FE6879">
                      <w:pPr>
                        <w:pStyle w:val="NoSpacing"/>
                        <w:ind w:left="1440"/>
                      </w:pPr>
                      <w:r>
                        <w:t>Roger Blears</w:t>
                      </w:r>
                      <w:r>
                        <w:br/>
                        <w:t>Heather Locke</w:t>
                      </w:r>
                      <w:r w:rsidR="00DB484C">
                        <w:t xml:space="preserve"> </w:t>
                      </w:r>
                    </w:p>
                    <w:p w14:paraId="379E45EA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ab/>
                      </w:r>
                    </w:p>
                    <w:p w14:paraId="4DECF0C2" w14:textId="1F47730A" w:rsidR="00DB484C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>Bass</w:t>
                      </w:r>
                      <w:r>
                        <w:tab/>
                      </w:r>
                      <w:r>
                        <w:tab/>
                        <w:t>Matt Kirby (*)</w:t>
                      </w:r>
                      <w:r w:rsidR="00FE6879">
                        <w:br/>
                      </w:r>
                      <w:r w:rsidR="00FE6879">
                        <w:tab/>
                      </w:r>
                      <w:r w:rsidR="00FE6879">
                        <w:tab/>
                      </w:r>
                      <w:r w:rsidR="00FE6879">
                        <w:tab/>
                        <w:t>Emily Broadhurst</w:t>
                      </w:r>
                    </w:p>
                    <w:p w14:paraId="15DD18A6" w14:textId="77777777" w:rsidR="00DB484C" w:rsidRDefault="00DB484C" w:rsidP="00DB484C">
                      <w:pPr>
                        <w:pStyle w:val="NoSpacing"/>
                        <w:ind w:left="-284" w:firstLine="284"/>
                      </w:pPr>
                    </w:p>
                    <w:p w14:paraId="5E07476F" w14:textId="77777777" w:rsidR="00DB484C" w:rsidRPr="008D2EB7" w:rsidRDefault="00DB484C" w:rsidP="00DB484C">
                      <w:pPr>
                        <w:pStyle w:val="NoSpacing"/>
                        <w:ind w:left="-284" w:firstLine="284"/>
                      </w:pPr>
                      <w:r>
                        <w:t xml:space="preserve">(*) </w:t>
                      </w:r>
                      <w:r w:rsidRPr="00F362D1">
                        <w:rPr>
                          <w:i/>
                          <w:iCs/>
                        </w:rPr>
                        <w:t>Section leader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2AB36E" wp14:editId="15A1E992">
                <wp:simplePos x="0" y="0"/>
                <wp:positionH relativeFrom="column">
                  <wp:posOffset>4907280</wp:posOffset>
                </wp:positionH>
                <wp:positionV relativeFrom="paragraph">
                  <wp:posOffset>215265</wp:posOffset>
                </wp:positionV>
                <wp:extent cx="4309110" cy="34823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8E5D5" w14:textId="77777777" w:rsidR="00AA76F0" w:rsidRPr="00A8751E" w:rsidRDefault="00AA76F0" w:rsidP="00AA76F0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E5605BA" w14:textId="67D9D9AC" w:rsidR="00AA76F0" w:rsidRPr="008D2EB7" w:rsidRDefault="00AA76F0" w:rsidP="00AA76F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Pr="009B6672">
                              <w:rPr>
                                <w:sz w:val="48"/>
                                <w:szCs w:val="48"/>
                              </w:rPr>
                              <w:t>CIRENCESTER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br/>
                              <w:t xml:space="preserve">               </w:t>
                            </w:r>
                            <w:r w:rsidRPr="009B6672">
                              <w:rPr>
                                <w:sz w:val="48"/>
                                <w:szCs w:val="48"/>
                              </w:rPr>
                              <w:t>ECLECTIC STRINGS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 w:rsidRPr="009B6672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43C12">
                              <w:rPr>
                                <w:sz w:val="72"/>
                                <w:szCs w:val="72"/>
                              </w:rPr>
                              <w:t>S</w:t>
                            </w:r>
                            <w:r w:rsidR="003F388C" w:rsidRPr="00D43C12">
                              <w:rPr>
                                <w:sz w:val="72"/>
                                <w:szCs w:val="72"/>
                              </w:rPr>
                              <w:t xml:space="preserve">UMMER </w:t>
                            </w:r>
                            <w:r w:rsidRPr="00D43C12">
                              <w:rPr>
                                <w:sz w:val="72"/>
                                <w:szCs w:val="72"/>
                              </w:rPr>
                              <w:t>SHOWCASE</w:t>
                            </w:r>
                          </w:p>
                          <w:p w14:paraId="05269940" w14:textId="77777777" w:rsidR="00AA76F0" w:rsidRPr="009B6672" w:rsidRDefault="00AA76F0" w:rsidP="00AA76F0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4D1D636" w14:textId="76879A38" w:rsidR="00AA76F0" w:rsidRPr="009B6672" w:rsidRDefault="003F388C" w:rsidP="00AA76F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Tetbury Goods Shed Arts Centre</w:t>
                            </w:r>
                          </w:p>
                          <w:p w14:paraId="7113A4AA" w14:textId="245B2581" w:rsidR="00AA76F0" w:rsidRPr="00F5424C" w:rsidRDefault="007436C7" w:rsidP="00AA76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AA76F0" w:rsidRPr="009B6672">
                              <w:rPr>
                                <w:sz w:val="36"/>
                                <w:szCs w:val="36"/>
                              </w:rPr>
                              <w:t xml:space="preserve">pm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Wednesday 23</w:t>
                            </w:r>
                            <w:r w:rsidRPr="007436C7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July </w:t>
                            </w:r>
                            <w:r w:rsidR="00AA76F0" w:rsidRPr="009B6672">
                              <w:rPr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B36E" id="_x0000_s1029" type="#_x0000_t202" style="position:absolute;margin-left:386.4pt;margin-top:16.95pt;width:339.3pt;height:27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" stroked="f">
                <v:textbox>
                  <w:txbxContent>
                    <w:p w14:paraId="46B8E5D5" w14:textId="77777777" w:rsidR="00AA76F0" w:rsidRPr="00A8751E" w:rsidRDefault="00AA76F0" w:rsidP="00AA76F0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3E5605BA" w14:textId="67D9D9AC" w:rsidR="00AA76F0" w:rsidRPr="008D2EB7" w:rsidRDefault="00AA76F0" w:rsidP="00AA76F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</w:t>
                      </w:r>
                      <w:r w:rsidRPr="009B6672">
                        <w:rPr>
                          <w:sz w:val="48"/>
                          <w:szCs w:val="48"/>
                        </w:rPr>
                        <w:t>CIRENCESTER</w:t>
                      </w:r>
                      <w:r>
                        <w:rPr>
                          <w:sz w:val="48"/>
                          <w:szCs w:val="48"/>
                        </w:rPr>
                        <w:br/>
                        <w:t xml:space="preserve">               </w:t>
                      </w:r>
                      <w:r w:rsidRPr="009B6672">
                        <w:rPr>
                          <w:sz w:val="48"/>
                          <w:szCs w:val="48"/>
                        </w:rPr>
                        <w:t>ECLECTIC STRINGS</w:t>
                      </w:r>
                      <w:r>
                        <w:rPr>
                          <w:sz w:val="48"/>
                          <w:szCs w:val="48"/>
                        </w:rPr>
                        <w:br/>
                      </w:r>
                      <w:r w:rsidRPr="009B6672">
                        <w:rPr>
                          <w:sz w:val="28"/>
                          <w:szCs w:val="28"/>
                        </w:rPr>
                        <w:br/>
                      </w:r>
                      <w:r w:rsidRPr="00D43C12">
                        <w:rPr>
                          <w:sz w:val="72"/>
                          <w:szCs w:val="72"/>
                        </w:rPr>
                        <w:t>S</w:t>
                      </w:r>
                      <w:r w:rsidR="003F388C" w:rsidRPr="00D43C12">
                        <w:rPr>
                          <w:sz w:val="72"/>
                          <w:szCs w:val="72"/>
                        </w:rPr>
                        <w:t xml:space="preserve">UMMER </w:t>
                      </w:r>
                      <w:r w:rsidRPr="00D43C12">
                        <w:rPr>
                          <w:sz w:val="72"/>
                          <w:szCs w:val="72"/>
                        </w:rPr>
                        <w:t>SHOWCASE</w:t>
                      </w:r>
                    </w:p>
                    <w:p w14:paraId="05269940" w14:textId="77777777" w:rsidR="00AA76F0" w:rsidRPr="009B6672" w:rsidRDefault="00AA76F0" w:rsidP="00AA76F0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34D1D636" w14:textId="76879A38" w:rsidR="00AA76F0" w:rsidRPr="009B6672" w:rsidRDefault="003F388C" w:rsidP="00AA76F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Tetbury Goods Shed Arts Centre</w:t>
                      </w:r>
                    </w:p>
                    <w:p w14:paraId="7113A4AA" w14:textId="245B2581" w:rsidR="00AA76F0" w:rsidRPr="00F5424C" w:rsidRDefault="007436C7" w:rsidP="00AA76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AA76F0" w:rsidRPr="009B6672">
                        <w:rPr>
                          <w:sz w:val="36"/>
                          <w:szCs w:val="36"/>
                        </w:rPr>
                        <w:t xml:space="preserve">pm </w:t>
                      </w:r>
                      <w:r>
                        <w:rPr>
                          <w:sz w:val="36"/>
                          <w:szCs w:val="36"/>
                        </w:rPr>
                        <w:t>Wednesday 23</w:t>
                      </w:r>
                      <w:r w:rsidRPr="007436C7">
                        <w:rPr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>
                        <w:rPr>
                          <w:sz w:val="36"/>
                          <w:szCs w:val="36"/>
                        </w:rPr>
                        <w:t xml:space="preserve"> July </w:t>
                      </w:r>
                      <w:r w:rsidR="00AA76F0" w:rsidRPr="009B6672">
                        <w:rPr>
                          <w:sz w:val="36"/>
                          <w:szCs w:val="36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D43C12">
        <w:rPr>
          <w:noProof/>
        </w:rPr>
        <w:drawing>
          <wp:anchor distT="0" distB="0" distL="114300" distR="114300" simplePos="0" relativeHeight="251668480" behindDoc="0" locked="0" layoutInCell="1" allowOverlap="1" wp14:anchorId="45084E33" wp14:editId="4950008F">
            <wp:simplePos x="0" y="0"/>
            <wp:positionH relativeFrom="column">
              <wp:posOffset>5023485</wp:posOffset>
            </wp:positionH>
            <wp:positionV relativeFrom="paragraph">
              <wp:posOffset>236220</wp:posOffset>
            </wp:positionV>
            <wp:extent cx="1038225" cy="1056005"/>
            <wp:effectExtent l="0" t="0" r="9525" b="0"/>
            <wp:wrapNone/>
            <wp:docPr id="1969390267" name="Picture 10" descr="A close-up of a vi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90267" name="Picture 10" descr="A close-up of a violin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1" t="3182" r="11633" b="19126"/>
                    <a:stretch/>
                  </pic:blipFill>
                  <pic:spPr bwMode="auto">
                    <a:xfrm>
                      <a:off x="0" y="0"/>
                      <a:ext cx="1038225" cy="1056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6884C" w14:textId="7278851E" w:rsidR="00DB484C" w:rsidRDefault="007436C7" w:rsidP="00EC134D">
      <w:pPr>
        <w:pStyle w:val="NoSpacing"/>
        <w:tabs>
          <w:tab w:val="right" w:pos="5103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67AE96" wp14:editId="78329D9F">
                <wp:simplePos x="0" y="0"/>
                <wp:positionH relativeFrom="column">
                  <wp:posOffset>2621280</wp:posOffset>
                </wp:positionH>
                <wp:positionV relativeFrom="paragraph">
                  <wp:posOffset>148590</wp:posOffset>
                </wp:positionV>
                <wp:extent cx="1101090" cy="5524500"/>
                <wp:effectExtent l="0" t="0" r="22860" b="19050"/>
                <wp:wrapNone/>
                <wp:docPr id="674885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8105A" w14:textId="7C9E852E" w:rsidR="00DB484C" w:rsidRDefault="00DB484C" w:rsidP="00DB484C">
                            <w:pPr>
                              <w:jc w:val="center"/>
                            </w:pPr>
                          </w:p>
                          <w:p w14:paraId="61381406" w14:textId="77777777" w:rsidR="00DB484C" w:rsidRDefault="00DB484C" w:rsidP="00DB484C">
                            <w:pPr>
                              <w:jc w:val="center"/>
                            </w:pPr>
                          </w:p>
                          <w:p w14:paraId="3F652763" w14:textId="77777777" w:rsidR="00DB484C" w:rsidRDefault="00DB484C" w:rsidP="00DB484C">
                            <w:pPr>
                              <w:jc w:val="center"/>
                            </w:pPr>
                          </w:p>
                          <w:p w14:paraId="26A4C873" w14:textId="77777777" w:rsidR="00DB484C" w:rsidRDefault="00DB484C" w:rsidP="00DB484C">
                            <w:pPr>
                              <w:jc w:val="center"/>
                            </w:pPr>
                          </w:p>
                          <w:p w14:paraId="1AAAA232" w14:textId="77777777" w:rsidR="00DB484C" w:rsidRDefault="00DB484C" w:rsidP="00DB484C">
                            <w:pPr>
                              <w:jc w:val="center"/>
                            </w:pPr>
                            <w:r>
                              <w:t>Nick Steel</w:t>
                            </w:r>
                          </w:p>
                          <w:p w14:paraId="1F1D1768" w14:textId="77777777" w:rsidR="00DB484C" w:rsidRDefault="00DB484C" w:rsidP="00DB484C">
                            <w:pPr>
                              <w:jc w:val="center"/>
                            </w:pPr>
                          </w:p>
                          <w:p w14:paraId="3A17AFF2" w14:textId="77777777" w:rsidR="00DB484C" w:rsidRDefault="00DB484C" w:rsidP="00DB484C">
                            <w:pPr>
                              <w:jc w:val="center"/>
                            </w:pPr>
                          </w:p>
                          <w:p w14:paraId="39C5B579" w14:textId="77777777" w:rsidR="00DB484C" w:rsidRDefault="00DB484C" w:rsidP="00DB484C">
                            <w:pPr>
                              <w:jc w:val="center"/>
                            </w:pPr>
                          </w:p>
                          <w:p w14:paraId="70CFC5A3" w14:textId="77777777" w:rsidR="00DB484C" w:rsidRDefault="00DB484C" w:rsidP="00DB484C">
                            <w:pPr>
                              <w:jc w:val="center"/>
                            </w:pPr>
                          </w:p>
                          <w:p w14:paraId="6DDDE085" w14:textId="77777777" w:rsidR="00DB484C" w:rsidRPr="000D226E" w:rsidRDefault="00DB484C" w:rsidP="00DB484C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3FB3424" w14:textId="77777777" w:rsidR="00DB484C" w:rsidRPr="00CF3061" w:rsidRDefault="00DB484C" w:rsidP="00DB484C">
                            <w:pPr>
                              <w:jc w:val="center"/>
                            </w:pPr>
                            <w:r>
                              <w:t>Tina Gardiner</w:t>
                            </w:r>
                            <w:r>
                              <w:br/>
                            </w:r>
                            <w:r>
                              <w:br/>
                              <w:t xml:space="preserve"> ------------------</w:t>
                            </w:r>
                            <w:r>
                              <w:br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br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br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br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br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br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br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br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br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br/>
                            </w:r>
                            <w:r w:rsidRPr="00CF3061"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CF3061">
                              <w:rPr>
                                <w:b/>
                                <w:bCs/>
                              </w:rPr>
                              <w:t xml:space="preserve">NEXT </w:t>
                            </w:r>
                            <w:r w:rsidRPr="00CF3061">
                              <w:rPr>
                                <w:b/>
                                <w:bCs/>
                              </w:rPr>
                              <w:br/>
                              <w:t>ECLECTIC STRINGS</w:t>
                            </w:r>
                            <w:r w:rsidRPr="00CF3061">
                              <w:rPr>
                                <w:b/>
                                <w:bCs/>
                              </w:rPr>
                              <w:br/>
                              <w:t>CONCERT:</w:t>
                            </w:r>
                          </w:p>
                          <w:p w14:paraId="070C4397" w14:textId="2DC3083D" w:rsidR="00DB484C" w:rsidRDefault="009A107E" w:rsidP="00DB484C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DB484C">
                              <w:t>pm</w:t>
                            </w:r>
                            <w:r w:rsidR="00DB484C">
                              <w:br/>
                            </w:r>
                            <w:r>
                              <w:t>Sun</w:t>
                            </w:r>
                            <w:r w:rsidR="00DB484C">
                              <w:t xml:space="preserve">day </w:t>
                            </w:r>
                            <w:r>
                              <w:t>19</w:t>
                            </w:r>
                            <w:r w:rsidRPr="009A107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DB484C">
                              <w:t xml:space="preserve"> </w:t>
                            </w:r>
                            <w:r>
                              <w:t>October</w:t>
                            </w:r>
                            <w:r w:rsidR="00DB484C">
                              <w:t xml:space="preserve"> 2025</w:t>
                            </w:r>
                            <w:r w:rsidR="00DB484C">
                              <w:br/>
                            </w:r>
                            <w:r>
                              <w:t>Ashcroft Methodist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AE96" id="_x0000_s1030" type="#_x0000_t202" style="position:absolute;margin-left:206.4pt;margin-top:11.7pt;width:86.7pt;height:4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" strokecolor="black [3213]">
                <v:textbox>
                  <w:txbxContent>
                    <w:p w14:paraId="2718105A" w14:textId="7C9E852E" w:rsidR="00DB484C" w:rsidRDefault="00DB484C" w:rsidP="00DB484C">
                      <w:pPr>
                        <w:jc w:val="center"/>
                      </w:pPr>
                    </w:p>
                    <w:p w14:paraId="61381406" w14:textId="77777777" w:rsidR="00DB484C" w:rsidRDefault="00DB484C" w:rsidP="00DB484C">
                      <w:pPr>
                        <w:jc w:val="center"/>
                      </w:pPr>
                    </w:p>
                    <w:p w14:paraId="3F652763" w14:textId="77777777" w:rsidR="00DB484C" w:rsidRDefault="00DB484C" w:rsidP="00DB484C">
                      <w:pPr>
                        <w:jc w:val="center"/>
                      </w:pPr>
                    </w:p>
                    <w:p w14:paraId="26A4C873" w14:textId="77777777" w:rsidR="00DB484C" w:rsidRDefault="00DB484C" w:rsidP="00DB484C">
                      <w:pPr>
                        <w:jc w:val="center"/>
                      </w:pPr>
                    </w:p>
                    <w:p w14:paraId="1AAAA232" w14:textId="77777777" w:rsidR="00DB484C" w:rsidRDefault="00DB484C" w:rsidP="00DB484C">
                      <w:pPr>
                        <w:jc w:val="center"/>
                      </w:pPr>
                      <w:r>
                        <w:t>Nick Steel</w:t>
                      </w:r>
                    </w:p>
                    <w:p w14:paraId="1F1D1768" w14:textId="77777777" w:rsidR="00DB484C" w:rsidRDefault="00DB484C" w:rsidP="00DB484C">
                      <w:pPr>
                        <w:jc w:val="center"/>
                      </w:pPr>
                    </w:p>
                    <w:p w14:paraId="3A17AFF2" w14:textId="77777777" w:rsidR="00DB484C" w:rsidRDefault="00DB484C" w:rsidP="00DB484C">
                      <w:pPr>
                        <w:jc w:val="center"/>
                      </w:pPr>
                    </w:p>
                    <w:p w14:paraId="39C5B579" w14:textId="77777777" w:rsidR="00DB484C" w:rsidRDefault="00DB484C" w:rsidP="00DB484C">
                      <w:pPr>
                        <w:jc w:val="center"/>
                      </w:pPr>
                    </w:p>
                    <w:p w14:paraId="70CFC5A3" w14:textId="77777777" w:rsidR="00DB484C" w:rsidRDefault="00DB484C" w:rsidP="00DB484C">
                      <w:pPr>
                        <w:jc w:val="center"/>
                      </w:pPr>
                    </w:p>
                    <w:p w14:paraId="6DDDE085" w14:textId="77777777" w:rsidR="00DB484C" w:rsidRPr="000D226E" w:rsidRDefault="00DB484C" w:rsidP="00DB484C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73FB3424" w14:textId="77777777" w:rsidR="00DB484C" w:rsidRPr="00CF3061" w:rsidRDefault="00DB484C" w:rsidP="00DB484C">
                      <w:pPr>
                        <w:jc w:val="center"/>
                      </w:pPr>
                      <w:r>
                        <w:t>Tina Gardiner</w:t>
                      </w:r>
                      <w:r>
                        <w:br/>
                      </w:r>
                      <w:r>
                        <w:br/>
                        <w:t xml:space="preserve"> ------------------</w:t>
                      </w:r>
                      <w:r>
                        <w:br/>
                      </w:r>
                      <w:r>
                        <w:rPr>
                          <w:sz w:val="2"/>
                          <w:szCs w:val="2"/>
                        </w:rPr>
                        <w:br/>
                      </w:r>
                      <w:r>
                        <w:rPr>
                          <w:sz w:val="2"/>
                          <w:szCs w:val="2"/>
                        </w:rPr>
                        <w:br/>
                      </w:r>
                      <w:r>
                        <w:rPr>
                          <w:sz w:val="2"/>
                          <w:szCs w:val="2"/>
                        </w:rPr>
                        <w:br/>
                      </w:r>
                      <w:r>
                        <w:rPr>
                          <w:sz w:val="2"/>
                          <w:szCs w:val="2"/>
                        </w:rPr>
                        <w:br/>
                      </w:r>
                      <w:r>
                        <w:rPr>
                          <w:sz w:val="2"/>
                          <w:szCs w:val="2"/>
                        </w:rPr>
                        <w:br/>
                      </w:r>
                      <w:r>
                        <w:rPr>
                          <w:sz w:val="2"/>
                          <w:szCs w:val="2"/>
                        </w:rPr>
                        <w:br/>
                      </w:r>
                      <w:r>
                        <w:rPr>
                          <w:sz w:val="2"/>
                          <w:szCs w:val="2"/>
                        </w:rPr>
                        <w:br/>
                      </w:r>
                      <w:r>
                        <w:rPr>
                          <w:sz w:val="2"/>
                          <w:szCs w:val="2"/>
                        </w:rPr>
                        <w:br/>
                      </w:r>
                      <w:r>
                        <w:rPr>
                          <w:sz w:val="2"/>
                          <w:szCs w:val="2"/>
                        </w:rPr>
                        <w:br/>
                      </w:r>
                      <w:r w:rsidRPr="00CF3061">
                        <w:rPr>
                          <w:sz w:val="2"/>
                          <w:szCs w:val="2"/>
                        </w:rPr>
                        <w:t xml:space="preserve"> </w:t>
                      </w:r>
                      <w:r w:rsidRPr="00CF3061">
                        <w:rPr>
                          <w:b/>
                          <w:bCs/>
                        </w:rPr>
                        <w:t xml:space="preserve">NEXT </w:t>
                      </w:r>
                      <w:r w:rsidRPr="00CF3061">
                        <w:rPr>
                          <w:b/>
                          <w:bCs/>
                        </w:rPr>
                        <w:br/>
                        <w:t>ECLECTIC STRINGS</w:t>
                      </w:r>
                      <w:r w:rsidRPr="00CF3061">
                        <w:rPr>
                          <w:b/>
                          <w:bCs/>
                        </w:rPr>
                        <w:br/>
                        <w:t>CONCERT:</w:t>
                      </w:r>
                    </w:p>
                    <w:p w14:paraId="070C4397" w14:textId="2DC3083D" w:rsidR="00DB484C" w:rsidRDefault="009A107E" w:rsidP="00DB484C">
                      <w:pPr>
                        <w:jc w:val="center"/>
                      </w:pPr>
                      <w:r>
                        <w:t>3</w:t>
                      </w:r>
                      <w:r w:rsidR="00DB484C">
                        <w:t>pm</w:t>
                      </w:r>
                      <w:r w:rsidR="00DB484C">
                        <w:br/>
                      </w:r>
                      <w:r>
                        <w:t>Sun</w:t>
                      </w:r>
                      <w:r w:rsidR="00DB484C">
                        <w:t xml:space="preserve">day </w:t>
                      </w:r>
                      <w:r>
                        <w:t>19</w:t>
                      </w:r>
                      <w:r w:rsidRPr="009A107E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DB484C">
                        <w:t xml:space="preserve"> </w:t>
                      </w:r>
                      <w:r>
                        <w:t>October</w:t>
                      </w:r>
                      <w:r w:rsidR="00DB484C">
                        <w:t xml:space="preserve"> 2025</w:t>
                      </w:r>
                      <w:r w:rsidR="00DB484C">
                        <w:br/>
                      </w:r>
                      <w:r>
                        <w:t>Ashcroft Methodist Church</w:t>
                      </w:r>
                    </w:p>
                  </w:txbxContent>
                </v:textbox>
              </v:shape>
            </w:pict>
          </mc:Fallback>
        </mc:AlternateContent>
      </w:r>
      <w:r w:rsidR="00DB484C">
        <w:rPr>
          <w:noProof/>
        </w:rPr>
        <w:drawing>
          <wp:anchor distT="0" distB="0" distL="114300" distR="114300" simplePos="0" relativeHeight="251665408" behindDoc="0" locked="0" layoutInCell="1" allowOverlap="1" wp14:anchorId="73F35328" wp14:editId="0564EC08">
            <wp:simplePos x="0" y="0"/>
            <wp:positionH relativeFrom="column">
              <wp:posOffset>2623185</wp:posOffset>
            </wp:positionH>
            <wp:positionV relativeFrom="paragraph">
              <wp:posOffset>153035</wp:posOffset>
            </wp:positionV>
            <wp:extent cx="1101090" cy="1101090"/>
            <wp:effectExtent l="0" t="0" r="3810" b="3810"/>
            <wp:wrapNone/>
            <wp:docPr id="1240098071" name="Picture 13" descr="A person with glasses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98071" name="Picture 13" descr="A person with glasses smil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CD909" w14:textId="0AF32B1E" w:rsidR="00DB484C" w:rsidRDefault="00DB484C" w:rsidP="00EC134D">
      <w:pPr>
        <w:pStyle w:val="NoSpacing"/>
        <w:tabs>
          <w:tab w:val="right" w:pos="5103"/>
        </w:tabs>
      </w:pPr>
    </w:p>
    <w:p w14:paraId="1806DB4B" w14:textId="1CC07370" w:rsidR="00DB484C" w:rsidRDefault="00DB484C" w:rsidP="00EC134D">
      <w:pPr>
        <w:pStyle w:val="NoSpacing"/>
        <w:tabs>
          <w:tab w:val="right" w:pos="5103"/>
        </w:tabs>
      </w:pPr>
    </w:p>
    <w:p w14:paraId="53EA5E1A" w14:textId="72BF1599" w:rsidR="00DB484C" w:rsidRDefault="00DB484C" w:rsidP="00EC134D">
      <w:pPr>
        <w:pStyle w:val="NoSpacing"/>
        <w:tabs>
          <w:tab w:val="right" w:pos="5103"/>
        </w:tabs>
      </w:pPr>
    </w:p>
    <w:p w14:paraId="77B9B37B" w14:textId="22DA8DE5" w:rsidR="006F4991" w:rsidRDefault="00A4441B" w:rsidP="00AE30C4">
      <w:pPr>
        <w:pStyle w:val="NoSpacing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5824EE7" wp14:editId="1A401EB7">
            <wp:simplePos x="0" y="0"/>
            <wp:positionH relativeFrom="column">
              <wp:posOffset>5128260</wp:posOffset>
            </wp:positionH>
            <wp:positionV relativeFrom="paragraph">
              <wp:posOffset>3263399</wp:posOffset>
            </wp:positionV>
            <wp:extent cx="3877711" cy="1774056"/>
            <wp:effectExtent l="0" t="0" r="0" b="0"/>
            <wp:wrapNone/>
            <wp:docPr id="500825" name="Picture 7" descr="A group of people playing instr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25" name="Picture 7" descr="A group of people playing instrument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980" cy="178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00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9BB4CE" wp14:editId="632EFA61">
                <wp:simplePos x="0" y="0"/>
                <wp:positionH relativeFrom="column">
                  <wp:posOffset>4747260</wp:posOffset>
                </wp:positionH>
                <wp:positionV relativeFrom="paragraph">
                  <wp:posOffset>3063240</wp:posOffset>
                </wp:positionV>
                <wp:extent cx="4099560" cy="2171700"/>
                <wp:effectExtent l="0" t="0" r="0" b="0"/>
                <wp:wrapNone/>
                <wp:docPr id="455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449C" w14:textId="09D9E6AB" w:rsidR="00FE1009" w:rsidRDefault="00FE10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B4CE" id="_x0000_s1031" type="#_x0000_t202" style="position:absolute;margin-left:373.8pt;margin-top:241.2pt;width:322.8pt;height:17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" stroked="f">
                <v:textbox>
                  <w:txbxContent>
                    <w:p w14:paraId="01F8449C" w14:textId="09D9E6AB" w:rsidR="00FE1009" w:rsidRDefault="00FE1009"/>
                  </w:txbxContent>
                </v:textbox>
              </v:shape>
            </w:pict>
          </mc:Fallback>
        </mc:AlternateContent>
      </w:r>
      <w:r w:rsidR="00DB484C">
        <w:rPr>
          <w:noProof/>
        </w:rPr>
        <w:drawing>
          <wp:anchor distT="0" distB="0" distL="114300" distR="114300" simplePos="0" relativeHeight="251663360" behindDoc="0" locked="0" layoutInCell="1" allowOverlap="1" wp14:anchorId="683F1655" wp14:editId="7BF3E13D">
            <wp:simplePos x="0" y="0"/>
            <wp:positionH relativeFrom="column">
              <wp:posOffset>2607945</wp:posOffset>
            </wp:positionH>
            <wp:positionV relativeFrom="paragraph">
              <wp:posOffset>958215</wp:posOffset>
            </wp:positionV>
            <wp:extent cx="1114425" cy="1114425"/>
            <wp:effectExtent l="0" t="0" r="9525" b="9525"/>
            <wp:wrapNone/>
            <wp:docPr id="223642224" name="Picture 15" descr="A person smiling at the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42224" name="Picture 15" descr="A person smiling at the camer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4991" w:rsidSect="00AA76F0">
      <w:pgSz w:w="16838" w:h="11906" w:orient="landscape"/>
      <w:pgMar w:top="993" w:right="1440" w:bottom="1135" w:left="1440" w:header="708" w:footer="708" w:gutter="0"/>
      <w:cols w:num="2" w:space="29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86F6B"/>
    <w:multiLevelType w:val="hybridMultilevel"/>
    <w:tmpl w:val="32208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C0878"/>
    <w:multiLevelType w:val="hybridMultilevel"/>
    <w:tmpl w:val="05B65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10952">
    <w:abstractNumId w:val="1"/>
  </w:num>
  <w:num w:numId="2" w16cid:durableId="204632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BC"/>
    <w:rsid w:val="00121899"/>
    <w:rsid w:val="00143813"/>
    <w:rsid w:val="00167598"/>
    <w:rsid w:val="001E3FDB"/>
    <w:rsid w:val="001E4831"/>
    <w:rsid w:val="001E76B3"/>
    <w:rsid w:val="0020013F"/>
    <w:rsid w:val="00227EAF"/>
    <w:rsid w:val="0029338F"/>
    <w:rsid w:val="002A499B"/>
    <w:rsid w:val="002E0125"/>
    <w:rsid w:val="002E5C10"/>
    <w:rsid w:val="00346ECF"/>
    <w:rsid w:val="003964F3"/>
    <w:rsid w:val="003D6E55"/>
    <w:rsid w:val="003F388C"/>
    <w:rsid w:val="0043547D"/>
    <w:rsid w:val="004654D8"/>
    <w:rsid w:val="00472E3D"/>
    <w:rsid w:val="004761BC"/>
    <w:rsid w:val="004C0869"/>
    <w:rsid w:val="004F0CF9"/>
    <w:rsid w:val="0052567F"/>
    <w:rsid w:val="00632CBA"/>
    <w:rsid w:val="00677C41"/>
    <w:rsid w:val="006B0333"/>
    <w:rsid w:val="006C29CB"/>
    <w:rsid w:val="006F4991"/>
    <w:rsid w:val="006F604E"/>
    <w:rsid w:val="007436C7"/>
    <w:rsid w:val="00810069"/>
    <w:rsid w:val="00842ABA"/>
    <w:rsid w:val="009A107E"/>
    <w:rsid w:val="00A0671D"/>
    <w:rsid w:val="00A4441B"/>
    <w:rsid w:val="00A94D37"/>
    <w:rsid w:val="00AA76F0"/>
    <w:rsid w:val="00AE30C4"/>
    <w:rsid w:val="00B05D0A"/>
    <w:rsid w:val="00B16006"/>
    <w:rsid w:val="00B31DB0"/>
    <w:rsid w:val="00C634E7"/>
    <w:rsid w:val="00CE360B"/>
    <w:rsid w:val="00D3584F"/>
    <w:rsid w:val="00D43C12"/>
    <w:rsid w:val="00DB484C"/>
    <w:rsid w:val="00E00A46"/>
    <w:rsid w:val="00E50FD4"/>
    <w:rsid w:val="00EC134D"/>
    <w:rsid w:val="00EF74DE"/>
    <w:rsid w:val="00FE1009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2BBA"/>
  <w15:chartTrackingRefBased/>
  <w15:docId w15:val="{9314B184-8CCF-4D33-98CB-33FAA085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D4"/>
  </w:style>
  <w:style w:type="paragraph" w:styleId="Heading1">
    <w:name w:val="heading 1"/>
    <w:basedOn w:val="Normal"/>
    <w:next w:val="Normal"/>
    <w:link w:val="Heading1Char"/>
    <w:uiPriority w:val="9"/>
    <w:qFormat/>
    <w:rsid w:val="00476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1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1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1B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E30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0FD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clecticstrings.org" TargetMode="Externa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hyperlink" Target="http://www.eclecticstrings.org/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eclecticstrings.org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eclecticstrings.org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F080-8008-4354-9135-C25BF9C2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10406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Butler</dc:creator>
  <cp:keywords/>
  <dc:description/>
  <cp:lastModifiedBy>Douglas Butler</cp:lastModifiedBy>
  <cp:revision>13</cp:revision>
  <cp:lastPrinted>2025-07-17T14:52:00Z</cp:lastPrinted>
  <dcterms:created xsi:type="dcterms:W3CDTF">2025-06-30T10:35:00Z</dcterms:created>
  <dcterms:modified xsi:type="dcterms:W3CDTF">2025-07-17T15:14:00Z</dcterms:modified>
</cp:coreProperties>
</file>